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723" w:rsidRPr="004F0524" w:rsidRDefault="001D5723">
      <w:pPr>
        <w:rPr>
          <w:color w:val="auto"/>
        </w:rPr>
      </w:pPr>
      <w:r w:rsidRPr="004F0524">
        <w:rPr>
          <w:rFonts w:hint="eastAsia"/>
          <w:color w:val="auto"/>
        </w:rPr>
        <w:t>別紙１）</w:t>
      </w:r>
    </w:p>
    <w:p w:rsidR="001D5723" w:rsidRPr="004F0524" w:rsidRDefault="001D5723">
      <w:pPr>
        <w:rPr>
          <w:color w:val="auto"/>
        </w:rPr>
      </w:pPr>
      <w:bookmarkStart w:id="0" w:name="_GoBack"/>
      <w:bookmarkEnd w:id="0"/>
    </w:p>
    <w:p w:rsidR="001D5723" w:rsidRPr="004F0524" w:rsidRDefault="001D5723">
      <w:pPr>
        <w:rPr>
          <w:color w:val="auto"/>
          <w:spacing w:val="28"/>
        </w:rPr>
      </w:pPr>
      <w:r w:rsidRPr="004F0524">
        <w:rPr>
          <w:rFonts w:hint="eastAsia"/>
          <w:color w:val="auto"/>
        </w:rPr>
        <w:t>事業実績書</w:t>
      </w:r>
    </w:p>
    <w:tbl>
      <w:tblPr>
        <w:tblW w:w="1455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2040"/>
        <w:gridCol w:w="1634"/>
        <w:gridCol w:w="822"/>
        <w:gridCol w:w="954"/>
        <w:gridCol w:w="40"/>
        <w:gridCol w:w="916"/>
        <w:gridCol w:w="1769"/>
        <w:gridCol w:w="1634"/>
        <w:gridCol w:w="1546"/>
        <w:gridCol w:w="1727"/>
      </w:tblGrid>
      <w:tr w:rsidR="004F0524" w:rsidRPr="004F0524" w:rsidTr="0044013E">
        <w:trPr>
          <w:cantSplit/>
          <w:trHeight w:val="531"/>
        </w:trPr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:rsidR="001D5723" w:rsidRPr="004F0524" w:rsidRDefault="001D5723">
            <w:pPr>
              <w:jc w:val="center"/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</w:rPr>
              <w:t>事業名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</w:tcBorders>
            <w:vAlign w:val="center"/>
          </w:tcPr>
          <w:p w:rsidR="001D5723" w:rsidRPr="004F0524" w:rsidRDefault="001D5723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723" w:rsidRPr="004F0524" w:rsidRDefault="001D5723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66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5723" w:rsidRPr="004F0524" w:rsidRDefault="001D5723">
            <w:pPr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</w:rPr>
              <w:t>事業概要及びその効果</w:t>
            </w:r>
          </w:p>
        </w:tc>
      </w:tr>
      <w:tr w:rsidR="004F0524" w:rsidRPr="004F0524" w:rsidTr="0044013E">
        <w:trPr>
          <w:cantSplit/>
          <w:trHeight w:val="502"/>
        </w:trPr>
        <w:tc>
          <w:tcPr>
            <w:tcW w:w="1469" w:type="dxa"/>
            <w:tcBorders>
              <w:top w:val="single" w:sz="4" w:space="0" w:color="auto"/>
            </w:tcBorders>
            <w:vAlign w:val="center"/>
          </w:tcPr>
          <w:p w:rsidR="001D5723" w:rsidRPr="004F0524" w:rsidRDefault="001D5723">
            <w:pPr>
              <w:jc w:val="center"/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</w:rPr>
              <w:t>事業主体</w:t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</w:tcBorders>
            <w:vAlign w:val="center"/>
          </w:tcPr>
          <w:p w:rsidR="001D5723" w:rsidRPr="004F0524" w:rsidRDefault="001D5723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723" w:rsidRPr="004F0524" w:rsidRDefault="001D5723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6676" w:type="dxa"/>
            <w:gridSpan w:val="4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1D5723" w:rsidRPr="004F0524" w:rsidRDefault="001D5723">
            <w:pPr>
              <w:jc w:val="both"/>
              <w:rPr>
                <w:color w:val="auto"/>
                <w:sz w:val="12"/>
              </w:rPr>
            </w:pPr>
          </w:p>
        </w:tc>
      </w:tr>
      <w:tr w:rsidR="004F0524" w:rsidRPr="004F0524" w:rsidTr="0044013E">
        <w:trPr>
          <w:cantSplit/>
          <w:trHeight w:val="550"/>
        </w:trPr>
        <w:tc>
          <w:tcPr>
            <w:tcW w:w="695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5723" w:rsidRPr="004F0524" w:rsidRDefault="001D5723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1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D5723" w:rsidRPr="004F0524" w:rsidRDefault="001D5723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667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5723" w:rsidRPr="004F0524" w:rsidRDefault="001D5723">
            <w:pPr>
              <w:jc w:val="center"/>
              <w:rPr>
                <w:color w:val="auto"/>
                <w:sz w:val="12"/>
              </w:rPr>
            </w:pPr>
          </w:p>
        </w:tc>
      </w:tr>
      <w:tr w:rsidR="004F0524" w:rsidRPr="004F0524" w:rsidTr="00200441">
        <w:trPr>
          <w:cantSplit/>
          <w:trHeight w:val="133"/>
        </w:trPr>
        <w:tc>
          <w:tcPr>
            <w:tcW w:w="1455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1D5723" w:rsidRPr="004F0524" w:rsidRDefault="001D5723">
            <w:pPr>
              <w:jc w:val="center"/>
              <w:rPr>
                <w:color w:val="auto"/>
                <w:sz w:val="12"/>
              </w:rPr>
            </w:pPr>
          </w:p>
        </w:tc>
      </w:tr>
      <w:tr w:rsidR="004F0524" w:rsidRPr="004F0524" w:rsidTr="0044013E">
        <w:trPr>
          <w:cantSplit/>
          <w:trHeight w:val="133"/>
        </w:trPr>
        <w:tc>
          <w:tcPr>
            <w:tcW w:w="1469" w:type="dxa"/>
            <w:vMerge w:val="restart"/>
            <w:vAlign w:val="center"/>
          </w:tcPr>
          <w:p w:rsidR="001D5723" w:rsidRPr="004F0524" w:rsidRDefault="001D5723">
            <w:pPr>
              <w:jc w:val="center"/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</w:rPr>
              <w:t>活動年月日</w:t>
            </w:r>
          </w:p>
        </w:tc>
        <w:tc>
          <w:tcPr>
            <w:tcW w:w="2040" w:type="dxa"/>
            <w:vMerge w:val="restart"/>
            <w:vAlign w:val="center"/>
          </w:tcPr>
          <w:p w:rsidR="001D5723" w:rsidRPr="004F0524" w:rsidRDefault="001D5723">
            <w:pPr>
              <w:jc w:val="center"/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</w:rPr>
              <w:t>活動場所</w:t>
            </w:r>
          </w:p>
        </w:tc>
        <w:tc>
          <w:tcPr>
            <w:tcW w:w="4366" w:type="dxa"/>
            <w:gridSpan w:val="5"/>
            <w:vAlign w:val="center"/>
          </w:tcPr>
          <w:p w:rsidR="001D5723" w:rsidRPr="004F0524" w:rsidRDefault="001D5723">
            <w:pPr>
              <w:jc w:val="center"/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</w:rPr>
              <w:t>活動内容</w:t>
            </w:r>
          </w:p>
        </w:tc>
        <w:tc>
          <w:tcPr>
            <w:tcW w:w="6676" w:type="dxa"/>
            <w:gridSpan w:val="4"/>
            <w:vAlign w:val="center"/>
          </w:tcPr>
          <w:p w:rsidR="001D5723" w:rsidRPr="004F0524" w:rsidRDefault="001D5723">
            <w:pPr>
              <w:jc w:val="center"/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</w:rPr>
              <w:t>参加人数</w:t>
            </w:r>
          </w:p>
        </w:tc>
      </w:tr>
      <w:tr w:rsidR="004F0524" w:rsidRPr="004F0524" w:rsidTr="0044013E">
        <w:trPr>
          <w:cantSplit/>
          <w:trHeight w:val="133"/>
        </w:trPr>
        <w:tc>
          <w:tcPr>
            <w:tcW w:w="1469" w:type="dxa"/>
            <w:vMerge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2040" w:type="dxa"/>
            <w:vMerge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内　容</w:t>
            </w:r>
          </w:p>
        </w:tc>
        <w:tc>
          <w:tcPr>
            <w:tcW w:w="822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</w:rPr>
              <w:t>樹種</w:t>
            </w:r>
          </w:p>
          <w:p w:rsidR="00846019" w:rsidRPr="004F0524" w:rsidRDefault="00846019">
            <w:pPr>
              <w:jc w:val="center"/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</w:rPr>
              <w:t>林令</w:t>
            </w:r>
          </w:p>
        </w:tc>
        <w:tc>
          <w:tcPr>
            <w:tcW w:w="954" w:type="dxa"/>
            <w:vAlign w:val="center"/>
          </w:tcPr>
          <w:p w:rsidR="00846019" w:rsidRPr="004F0524" w:rsidRDefault="00846019">
            <w:pPr>
              <w:spacing w:line="0" w:lineRule="atLeast"/>
              <w:jc w:val="center"/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</w:rPr>
              <w:t>森林整備面積</w:t>
            </w:r>
          </w:p>
          <w:p w:rsidR="00846019" w:rsidRPr="004F0524" w:rsidRDefault="00846019">
            <w:pPr>
              <w:spacing w:line="0" w:lineRule="atLeast"/>
              <w:jc w:val="center"/>
              <w:rPr>
                <w:color w:val="auto"/>
                <w:sz w:val="12"/>
              </w:rPr>
            </w:pPr>
            <w:r w:rsidRPr="004F0524">
              <w:rPr>
                <w:rFonts w:hint="eastAsia"/>
                <w:color w:val="auto"/>
                <w:sz w:val="22"/>
              </w:rPr>
              <w:t>(ha)</w:t>
            </w:r>
          </w:p>
        </w:tc>
        <w:tc>
          <w:tcPr>
            <w:tcW w:w="956" w:type="dxa"/>
            <w:gridSpan w:val="2"/>
            <w:vAlign w:val="center"/>
          </w:tcPr>
          <w:p w:rsidR="00846019" w:rsidRPr="004F0524" w:rsidRDefault="0084601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木材</w:t>
            </w:r>
          </w:p>
          <w:p w:rsidR="00846019" w:rsidRPr="004F0524" w:rsidRDefault="0084601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使用</w:t>
            </w:r>
          </w:p>
          <w:p w:rsidR="00846019" w:rsidRPr="004F0524" w:rsidRDefault="00846019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材積</w:t>
            </w:r>
          </w:p>
          <w:p w:rsidR="00846019" w:rsidRPr="004F0524" w:rsidRDefault="00846019">
            <w:pPr>
              <w:spacing w:line="0" w:lineRule="atLeast"/>
              <w:jc w:val="center"/>
              <w:rPr>
                <w:color w:val="auto"/>
                <w:sz w:val="1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（m3）</w:t>
            </w:r>
          </w:p>
        </w:tc>
        <w:tc>
          <w:tcPr>
            <w:tcW w:w="1769" w:type="dxa"/>
            <w:vAlign w:val="center"/>
          </w:tcPr>
          <w:p w:rsidR="00846019" w:rsidRPr="004F0524" w:rsidRDefault="00846019">
            <w:pPr>
              <w:spacing w:line="0" w:lineRule="atLeast"/>
              <w:jc w:val="center"/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</w:rPr>
              <w:t>主催者</w:t>
            </w:r>
          </w:p>
          <w:p w:rsidR="00846019" w:rsidRPr="004F0524" w:rsidRDefault="00846019">
            <w:pPr>
              <w:spacing w:line="0" w:lineRule="atLeast"/>
              <w:jc w:val="center"/>
              <w:rPr>
                <w:color w:val="auto"/>
                <w:sz w:val="12"/>
              </w:rPr>
            </w:pPr>
            <w:r w:rsidRPr="004F0524">
              <w:rPr>
                <w:rFonts w:hint="eastAsia"/>
                <w:color w:val="auto"/>
                <w:sz w:val="22"/>
              </w:rPr>
              <w:t>（スタッフ）</w:t>
            </w:r>
          </w:p>
        </w:tc>
        <w:tc>
          <w:tcPr>
            <w:tcW w:w="1634" w:type="dxa"/>
            <w:vAlign w:val="center"/>
          </w:tcPr>
          <w:p w:rsidR="004963EA" w:rsidRPr="004F0524" w:rsidRDefault="004963EA">
            <w:pPr>
              <w:spacing w:line="0" w:lineRule="atLeast"/>
              <w:jc w:val="center"/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</w:rPr>
              <w:t>講師</w:t>
            </w:r>
            <w:r w:rsidR="00A6511E" w:rsidRPr="004F0524">
              <w:rPr>
                <w:rFonts w:hint="eastAsia"/>
                <w:color w:val="auto"/>
                <w:sz w:val="22"/>
              </w:rPr>
              <w:t>・</w:t>
            </w:r>
          </w:p>
          <w:p w:rsidR="00846019" w:rsidRPr="004F0524" w:rsidRDefault="00846019">
            <w:pPr>
              <w:spacing w:line="0" w:lineRule="atLeast"/>
              <w:jc w:val="center"/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  <w:lang w:eastAsia="zh-TW"/>
              </w:rPr>
              <w:t>作業補助</w:t>
            </w:r>
            <w:r w:rsidRPr="004F0524">
              <w:rPr>
                <w:rFonts w:hint="eastAsia"/>
                <w:color w:val="auto"/>
                <w:sz w:val="22"/>
              </w:rPr>
              <w:t>者</w:t>
            </w:r>
          </w:p>
          <w:p w:rsidR="00846019" w:rsidRPr="004F0524" w:rsidRDefault="00846019" w:rsidP="00A6511E">
            <w:pPr>
              <w:spacing w:line="0" w:lineRule="atLeast"/>
              <w:jc w:val="center"/>
              <w:rPr>
                <w:color w:val="auto"/>
                <w:sz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6019" w:rsidRPr="004F0524" w:rsidRDefault="00846019">
            <w:pPr>
              <w:spacing w:line="0" w:lineRule="atLeast"/>
              <w:jc w:val="center"/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</w:rPr>
              <w:t>一般</w:t>
            </w:r>
          </w:p>
          <w:p w:rsidR="00846019" w:rsidRPr="004F0524" w:rsidRDefault="00846019">
            <w:pPr>
              <w:spacing w:line="0" w:lineRule="atLeast"/>
              <w:jc w:val="center"/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</w:rPr>
              <w:t>参加者</w:t>
            </w:r>
          </w:p>
        </w:tc>
        <w:tc>
          <w:tcPr>
            <w:tcW w:w="17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46019" w:rsidRPr="004F0524" w:rsidRDefault="00846019">
            <w:pPr>
              <w:spacing w:line="0" w:lineRule="atLeast"/>
              <w:jc w:val="center"/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</w:rPr>
              <w:t>一般参加者の主な所属</w:t>
            </w:r>
          </w:p>
        </w:tc>
      </w:tr>
      <w:tr w:rsidR="004F0524" w:rsidRPr="004F0524" w:rsidTr="0044013E">
        <w:trPr>
          <w:trHeight w:val="430"/>
        </w:trPr>
        <w:tc>
          <w:tcPr>
            <w:tcW w:w="1469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2040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822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69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</w:tr>
      <w:tr w:rsidR="004F0524" w:rsidRPr="004F0524" w:rsidTr="0044013E">
        <w:trPr>
          <w:trHeight w:val="537"/>
        </w:trPr>
        <w:tc>
          <w:tcPr>
            <w:tcW w:w="1469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2040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822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69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</w:tr>
      <w:tr w:rsidR="004F0524" w:rsidRPr="004F0524" w:rsidTr="0044013E">
        <w:trPr>
          <w:trHeight w:val="480"/>
        </w:trPr>
        <w:tc>
          <w:tcPr>
            <w:tcW w:w="1469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2040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822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69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</w:tr>
      <w:tr w:rsidR="004F0524" w:rsidRPr="004F0524" w:rsidTr="0044013E">
        <w:trPr>
          <w:trHeight w:val="480"/>
        </w:trPr>
        <w:tc>
          <w:tcPr>
            <w:tcW w:w="1469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2040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822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69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</w:tr>
      <w:tr w:rsidR="004F0524" w:rsidRPr="004F0524" w:rsidTr="0044013E">
        <w:trPr>
          <w:trHeight w:val="451"/>
        </w:trPr>
        <w:tc>
          <w:tcPr>
            <w:tcW w:w="1469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2040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822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69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</w:tr>
      <w:tr w:rsidR="004F0524" w:rsidRPr="004F0524" w:rsidTr="0044013E">
        <w:trPr>
          <w:trHeight w:val="518"/>
        </w:trPr>
        <w:tc>
          <w:tcPr>
            <w:tcW w:w="1469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2040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822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69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</w:tr>
      <w:tr w:rsidR="004F0524" w:rsidRPr="004F0524" w:rsidTr="0044013E">
        <w:trPr>
          <w:trHeight w:val="481"/>
        </w:trPr>
        <w:tc>
          <w:tcPr>
            <w:tcW w:w="1469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2040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822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69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</w:tr>
      <w:tr w:rsidR="004F0524" w:rsidRPr="004F0524" w:rsidTr="0044013E">
        <w:trPr>
          <w:trHeight w:val="578"/>
        </w:trPr>
        <w:tc>
          <w:tcPr>
            <w:tcW w:w="1469" w:type="dxa"/>
            <w:vAlign w:val="center"/>
          </w:tcPr>
          <w:p w:rsidR="00846019" w:rsidRPr="004F0524" w:rsidRDefault="0044013E">
            <w:pPr>
              <w:jc w:val="center"/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</w:rPr>
              <w:t>小計</w:t>
            </w:r>
          </w:p>
        </w:tc>
        <w:tc>
          <w:tcPr>
            <w:tcW w:w="2040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822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69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634" w:type="dxa"/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54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46019" w:rsidRPr="004F0524" w:rsidRDefault="00846019">
            <w:pPr>
              <w:jc w:val="center"/>
              <w:rPr>
                <w:color w:val="auto"/>
                <w:sz w:val="12"/>
              </w:rPr>
            </w:pPr>
          </w:p>
        </w:tc>
      </w:tr>
      <w:tr w:rsidR="004F0524" w:rsidRPr="004F0524" w:rsidTr="00561B07">
        <w:trPr>
          <w:cantSplit/>
          <w:trHeight w:val="482"/>
        </w:trPr>
        <w:tc>
          <w:tcPr>
            <w:tcW w:w="1469" w:type="dxa"/>
            <w:vAlign w:val="center"/>
          </w:tcPr>
          <w:p w:rsidR="0044013E" w:rsidRPr="004F0524" w:rsidRDefault="0044013E">
            <w:pPr>
              <w:jc w:val="center"/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</w:rPr>
              <w:t>計</w:t>
            </w:r>
          </w:p>
        </w:tc>
        <w:tc>
          <w:tcPr>
            <w:tcW w:w="6406" w:type="dxa"/>
            <w:gridSpan w:val="6"/>
          </w:tcPr>
          <w:p w:rsidR="0044013E" w:rsidRPr="004F0524" w:rsidRDefault="0044013E">
            <w:pPr>
              <w:rPr>
                <w:color w:val="auto"/>
                <w:sz w:val="22"/>
              </w:rPr>
            </w:pPr>
          </w:p>
        </w:tc>
        <w:tc>
          <w:tcPr>
            <w:tcW w:w="6676" w:type="dxa"/>
            <w:gridSpan w:val="4"/>
            <w:vAlign w:val="center"/>
          </w:tcPr>
          <w:p w:rsidR="0044013E" w:rsidRPr="004F0524" w:rsidRDefault="0044013E">
            <w:pPr>
              <w:jc w:val="both"/>
              <w:rPr>
                <w:color w:val="auto"/>
                <w:sz w:val="22"/>
              </w:rPr>
            </w:pPr>
            <w:r w:rsidRPr="004F0524">
              <w:rPr>
                <w:rFonts w:hint="eastAsia"/>
                <w:color w:val="auto"/>
                <w:sz w:val="22"/>
              </w:rPr>
              <w:t>参加者延べ人数（人）</w:t>
            </w:r>
          </w:p>
        </w:tc>
      </w:tr>
    </w:tbl>
    <w:p w:rsidR="001D5723" w:rsidRPr="004F0524" w:rsidRDefault="001D5723">
      <w:pPr>
        <w:rPr>
          <w:color w:val="auto"/>
          <w:spacing w:val="28"/>
          <w:sz w:val="21"/>
        </w:rPr>
      </w:pPr>
      <w:r w:rsidRPr="004F0524">
        <w:rPr>
          <w:rFonts w:hint="eastAsia"/>
          <w:color w:val="auto"/>
          <w:sz w:val="21"/>
        </w:rPr>
        <w:t>注１</w:t>
      </w:r>
      <w:r w:rsidR="0057362A" w:rsidRPr="004F0524">
        <w:rPr>
          <w:rFonts w:hint="eastAsia"/>
          <w:color w:val="auto"/>
          <w:sz w:val="21"/>
        </w:rPr>
        <w:t xml:space="preserve"> </w:t>
      </w:r>
      <w:r w:rsidRPr="004F0524">
        <w:rPr>
          <w:rFonts w:hint="eastAsia"/>
          <w:color w:val="auto"/>
          <w:sz w:val="21"/>
        </w:rPr>
        <w:t>用紙の大きさは、A4版とする。</w:t>
      </w:r>
    </w:p>
    <w:p w:rsidR="001D5723" w:rsidRPr="004F0524" w:rsidRDefault="001D5723">
      <w:pPr>
        <w:ind w:firstLineChars="100" w:firstLine="246"/>
        <w:jc w:val="both"/>
        <w:rPr>
          <w:color w:val="auto"/>
        </w:rPr>
        <w:sectPr w:rsidR="001D5723" w:rsidRPr="004F0524">
          <w:headerReference w:type="default" r:id="rId8"/>
          <w:footerReference w:type="default" r:id="rId9"/>
          <w:footnotePr>
            <w:numRestart w:val="eachPage"/>
          </w:footnotePr>
          <w:pgSz w:w="16838" w:h="11906" w:orient="landscape" w:code="9"/>
          <w:pgMar w:top="1247" w:right="1247" w:bottom="1134" w:left="1134" w:header="720" w:footer="720" w:gutter="0"/>
          <w:cols w:space="720"/>
          <w:noEndnote/>
          <w:docGrid w:type="linesAndChars" w:linePitch="361" w:charSpace="1228"/>
        </w:sectPr>
      </w:pPr>
    </w:p>
    <w:p w:rsidR="001D5723" w:rsidRPr="004F0524" w:rsidRDefault="001D5723">
      <w:pPr>
        <w:spacing w:line="300" w:lineRule="exact"/>
        <w:rPr>
          <w:color w:val="auto"/>
          <w:sz w:val="22"/>
          <w:szCs w:val="22"/>
          <w:lang w:eastAsia="zh-TW"/>
        </w:rPr>
      </w:pPr>
      <w:r w:rsidRPr="004F0524">
        <w:rPr>
          <w:rFonts w:hint="eastAsia"/>
          <w:color w:val="auto"/>
          <w:sz w:val="22"/>
          <w:szCs w:val="22"/>
          <w:lang w:eastAsia="zh-TW"/>
        </w:rPr>
        <w:lastRenderedPageBreak/>
        <w:t>（別紙</w:t>
      </w:r>
      <w:r w:rsidRPr="004F0524">
        <w:rPr>
          <w:rFonts w:hint="eastAsia"/>
          <w:color w:val="auto"/>
          <w:sz w:val="22"/>
          <w:szCs w:val="22"/>
        </w:rPr>
        <w:t>２</w:t>
      </w:r>
      <w:r w:rsidRPr="004F0524">
        <w:rPr>
          <w:rFonts w:hint="eastAsia"/>
          <w:color w:val="auto"/>
          <w:sz w:val="22"/>
          <w:szCs w:val="22"/>
          <w:lang w:eastAsia="zh-TW"/>
        </w:rPr>
        <w:t>）</w:t>
      </w:r>
    </w:p>
    <w:p w:rsidR="001D5723" w:rsidRPr="004F0524" w:rsidRDefault="001D5723">
      <w:pPr>
        <w:spacing w:line="300" w:lineRule="exact"/>
        <w:rPr>
          <w:color w:val="auto"/>
          <w:sz w:val="22"/>
          <w:szCs w:val="22"/>
        </w:rPr>
      </w:pPr>
      <w:r w:rsidRPr="004F0524">
        <w:rPr>
          <w:rFonts w:hint="eastAsia"/>
          <w:color w:val="auto"/>
          <w:sz w:val="22"/>
          <w:szCs w:val="22"/>
        </w:rPr>
        <w:t xml:space="preserve">　　収支決算書</w:t>
      </w:r>
    </w:p>
    <w:p w:rsidR="001D5723" w:rsidRPr="004F0524" w:rsidRDefault="001D5723" w:rsidP="00D1526C">
      <w:pPr>
        <w:spacing w:beforeLines="50" w:before="180" w:line="300" w:lineRule="exact"/>
        <w:rPr>
          <w:color w:val="auto"/>
          <w:sz w:val="22"/>
          <w:szCs w:val="22"/>
        </w:rPr>
      </w:pPr>
      <w:r w:rsidRPr="004F0524">
        <w:rPr>
          <w:rFonts w:hint="eastAsia"/>
          <w:color w:val="auto"/>
          <w:sz w:val="22"/>
          <w:szCs w:val="22"/>
        </w:rPr>
        <w:t>１　収入の部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2762"/>
        <w:gridCol w:w="2835"/>
        <w:gridCol w:w="2693"/>
      </w:tblGrid>
      <w:tr w:rsidR="004F0524" w:rsidRPr="004F0524" w:rsidTr="00D1526C">
        <w:trPr>
          <w:trHeight w:val="618"/>
        </w:trPr>
        <w:tc>
          <w:tcPr>
            <w:tcW w:w="1741" w:type="dxa"/>
            <w:shd w:val="clear" w:color="auto" w:fill="auto"/>
            <w:vAlign w:val="center"/>
          </w:tcPr>
          <w:p w:rsidR="00D1526C" w:rsidRPr="004F0524" w:rsidRDefault="00D1526C" w:rsidP="00F2784E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費　目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D1526C" w:rsidRPr="004F0524" w:rsidRDefault="00D1526C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  <w:lang w:eastAsia="zh-TW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予算額（円）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526C" w:rsidRPr="004F0524" w:rsidRDefault="00D1526C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  <w:lang w:eastAsia="zh-TW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決算額(円)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526C" w:rsidRPr="004F0524" w:rsidRDefault="00D1526C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内　訳</w:t>
            </w:r>
          </w:p>
        </w:tc>
      </w:tr>
      <w:tr w:rsidR="004F0524" w:rsidRPr="004F0524" w:rsidTr="00234E23">
        <w:trPr>
          <w:trHeight w:val="567"/>
        </w:trPr>
        <w:tc>
          <w:tcPr>
            <w:tcW w:w="1741" w:type="dxa"/>
            <w:shd w:val="clear" w:color="auto" w:fill="auto"/>
            <w:vAlign w:val="center"/>
          </w:tcPr>
          <w:p w:rsidR="00D1526C" w:rsidRPr="004F0524" w:rsidRDefault="00D1526C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補助金額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D1526C" w:rsidRPr="004F0524" w:rsidRDefault="00D1526C" w:rsidP="00113628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526C" w:rsidRPr="004F0524" w:rsidRDefault="00D1526C" w:rsidP="00113628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1526C" w:rsidRPr="004F0524" w:rsidRDefault="00D1526C" w:rsidP="00113628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</w:tr>
      <w:tr w:rsidR="004F0524" w:rsidRPr="004F0524" w:rsidTr="002C0604">
        <w:trPr>
          <w:trHeight w:val="567"/>
        </w:trPr>
        <w:tc>
          <w:tcPr>
            <w:tcW w:w="1741" w:type="dxa"/>
            <w:shd w:val="clear" w:color="auto" w:fill="auto"/>
            <w:vAlign w:val="center"/>
          </w:tcPr>
          <w:p w:rsidR="00D1526C" w:rsidRPr="004F0524" w:rsidRDefault="00D1526C" w:rsidP="00D1526C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自己負担金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D1526C" w:rsidRPr="004F0524" w:rsidRDefault="00D1526C" w:rsidP="00D1526C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526C" w:rsidRPr="004F0524" w:rsidRDefault="00D1526C" w:rsidP="00D1526C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1526C" w:rsidRPr="004F0524" w:rsidRDefault="00D1526C" w:rsidP="00D1526C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</w:tr>
      <w:tr w:rsidR="004F0524" w:rsidRPr="004F0524" w:rsidTr="00C86368">
        <w:trPr>
          <w:trHeight w:val="567"/>
        </w:trPr>
        <w:tc>
          <w:tcPr>
            <w:tcW w:w="1741" w:type="dxa"/>
            <w:shd w:val="clear" w:color="auto" w:fill="auto"/>
            <w:vAlign w:val="center"/>
          </w:tcPr>
          <w:p w:rsidR="00D1526C" w:rsidRPr="004F0524" w:rsidRDefault="00D1526C" w:rsidP="00D1526C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参加費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D1526C" w:rsidRPr="004F0524" w:rsidRDefault="00D1526C" w:rsidP="00D1526C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526C" w:rsidRPr="004F0524" w:rsidRDefault="00D1526C" w:rsidP="00D1526C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1526C" w:rsidRPr="004F0524" w:rsidRDefault="00D1526C" w:rsidP="00D1526C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</w:tr>
      <w:tr w:rsidR="00D1526C" w:rsidRPr="004F0524" w:rsidTr="00DB6B37">
        <w:trPr>
          <w:trHeight w:val="567"/>
        </w:trPr>
        <w:tc>
          <w:tcPr>
            <w:tcW w:w="1741" w:type="dxa"/>
            <w:shd w:val="clear" w:color="auto" w:fill="auto"/>
            <w:vAlign w:val="center"/>
          </w:tcPr>
          <w:p w:rsidR="00D1526C" w:rsidRPr="004F0524" w:rsidRDefault="00D1526C" w:rsidP="00D1526C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合　計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D1526C" w:rsidRPr="004F0524" w:rsidRDefault="00D1526C" w:rsidP="00D1526C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1526C" w:rsidRPr="004F0524" w:rsidRDefault="00D1526C" w:rsidP="00D1526C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1526C" w:rsidRPr="004F0524" w:rsidRDefault="00D1526C" w:rsidP="00D1526C">
            <w:pPr>
              <w:spacing w:line="300" w:lineRule="exact"/>
              <w:jc w:val="both"/>
              <w:rPr>
                <w:color w:val="auto"/>
                <w:sz w:val="22"/>
                <w:szCs w:val="22"/>
                <w:lang w:eastAsia="zh-TW"/>
              </w:rPr>
            </w:pPr>
          </w:p>
        </w:tc>
      </w:tr>
    </w:tbl>
    <w:p w:rsidR="001D5723" w:rsidRPr="004F0524" w:rsidRDefault="001D5723">
      <w:pPr>
        <w:spacing w:line="300" w:lineRule="exact"/>
        <w:rPr>
          <w:color w:val="auto"/>
          <w:sz w:val="22"/>
          <w:szCs w:val="22"/>
          <w:lang w:eastAsia="zh-TW"/>
        </w:rPr>
      </w:pPr>
    </w:p>
    <w:p w:rsidR="001D5723" w:rsidRPr="004F0524" w:rsidRDefault="001D5723">
      <w:pPr>
        <w:spacing w:line="300" w:lineRule="exact"/>
        <w:rPr>
          <w:color w:val="auto"/>
          <w:sz w:val="22"/>
          <w:szCs w:val="22"/>
        </w:rPr>
      </w:pPr>
      <w:r w:rsidRPr="004F0524">
        <w:rPr>
          <w:rFonts w:hint="eastAsia"/>
          <w:color w:val="auto"/>
          <w:sz w:val="22"/>
          <w:szCs w:val="22"/>
        </w:rPr>
        <w:t>２</w:t>
      </w:r>
      <w:r w:rsidRPr="004F0524">
        <w:rPr>
          <w:rFonts w:hint="eastAsia"/>
          <w:color w:val="auto"/>
          <w:sz w:val="22"/>
          <w:szCs w:val="22"/>
          <w:lang w:eastAsia="zh-TW"/>
        </w:rPr>
        <w:t xml:space="preserve">　</w:t>
      </w:r>
      <w:r w:rsidRPr="004F0524">
        <w:rPr>
          <w:rFonts w:hint="eastAsia"/>
          <w:color w:val="auto"/>
          <w:sz w:val="22"/>
          <w:szCs w:val="22"/>
        </w:rPr>
        <w:t>支出の部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276"/>
        <w:gridCol w:w="1418"/>
        <w:gridCol w:w="1417"/>
        <w:gridCol w:w="1418"/>
        <w:gridCol w:w="2693"/>
      </w:tblGrid>
      <w:tr w:rsidR="004F0524" w:rsidRPr="004F0524" w:rsidTr="00D75E60">
        <w:trPr>
          <w:trHeight w:val="454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:rsidR="00A52545" w:rsidRPr="004F0524" w:rsidRDefault="00A52545" w:rsidP="00D1526C">
            <w:pPr>
              <w:spacing w:line="300" w:lineRule="exac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区分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52545" w:rsidRPr="004F0524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費</w:t>
            </w:r>
            <w:r w:rsidR="00F2784E" w:rsidRPr="004F052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F0524">
              <w:rPr>
                <w:rFonts w:hint="eastAsia"/>
                <w:color w:val="auto"/>
                <w:sz w:val="22"/>
                <w:szCs w:val="22"/>
              </w:rPr>
              <w:t>目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52545" w:rsidRPr="004F0524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予算額</w:t>
            </w:r>
            <w:r w:rsidR="005F33BB" w:rsidRPr="004F0524">
              <w:rPr>
                <w:rFonts w:hint="eastAsia"/>
                <w:color w:val="auto"/>
                <w:sz w:val="22"/>
                <w:szCs w:val="22"/>
              </w:rPr>
              <w:t>（円）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52545" w:rsidRPr="004F0524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決算額</w:t>
            </w:r>
            <w:r w:rsidR="005F33BB" w:rsidRPr="004F0524">
              <w:rPr>
                <w:rFonts w:hint="eastAsia"/>
                <w:color w:val="auto"/>
                <w:sz w:val="22"/>
                <w:szCs w:val="22"/>
              </w:rPr>
              <w:t>（円）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52545" w:rsidRPr="004F0524" w:rsidRDefault="00A52545" w:rsidP="00234312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内訳</w:t>
            </w:r>
            <w:r w:rsidR="00D1526C" w:rsidRPr="004F0524">
              <w:rPr>
                <w:rFonts w:hint="eastAsia"/>
                <w:color w:val="auto"/>
                <w:sz w:val="22"/>
                <w:szCs w:val="22"/>
              </w:rPr>
              <w:t>・経費の説明</w:t>
            </w:r>
          </w:p>
        </w:tc>
      </w:tr>
      <w:tr w:rsidR="004F0524" w:rsidRPr="004F0524" w:rsidTr="00D75E60">
        <w:trPr>
          <w:trHeight w:val="567"/>
        </w:trPr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:rsidR="00A52545" w:rsidRPr="004F0524" w:rsidRDefault="00A52545" w:rsidP="00D1526C">
            <w:pPr>
              <w:spacing w:line="300" w:lineRule="exac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52545" w:rsidRPr="004F0524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事業経費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2545" w:rsidRPr="004F0524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うち補助</w:t>
            </w:r>
            <w:r w:rsidR="0052279F" w:rsidRPr="004F052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F0524">
              <w:rPr>
                <w:rFonts w:hint="eastAsia"/>
                <w:color w:val="auto"/>
                <w:sz w:val="22"/>
                <w:szCs w:val="22"/>
              </w:rPr>
              <w:t>対象経費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4F0524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事業経費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52545" w:rsidRPr="004F0524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うち補助</w:t>
            </w:r>
            <w:r w:rsidR="0052279F" w:rsidRPr="004F052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F0524">
              <w:rPr>
                <w:rFonts w:hint="eastAsia"/>
                <w:color w:val="auto"/>
                <w:sz w:val="22"/>
                <w:szCs w:val="22"/>
              </w:rPr>
              <w:t>対象経費</w:t>
            </w:r>
          </w:p>
        </w:tc>
        <w:tc>
          <w:tcPr>
            <w:tcW w:w="2693" w:type="dxa"/>
            <w:vMerge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4F0524" w:rsidRPr="004F0524" w:rsidTr="00D75E60">
        <w:trPr>
          <w:trHeight w:val="56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:rsidR="00A52545" w:rsidRPr="004F0524" w:rsidRDefault="00A52545" w:rsidP="00D1526C">
            <w:pPr>
              <w:spacing w:line="300" w:lineRule="exac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人的活動経費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4F0524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賃</w:t>
            </w:r>
            <w:r w:rsidR="0052279F" w:rsidRPr="004F052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F0524">
              <w:rPr>
                <w:rFonts w:hint="eastAsia"/>
                <w:color w:val="auto"/>
                <w:sz w:val="22"/>
                <w:szCs w:val="22"/>
              </w:rPr>
              <w:t>金</w:t>
            </w:r>
          </w:p>
        </w:tc>
        <w:tc>
          <w:tcPr>
            <w:tcW w:w="1276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4F0524" w:rsidRPr="004F0524" w:rsidTr="00D75E60">
        <w:trPr>
          <w:trHeight w:val="567"/>
        </w:trPr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:rsidR="00A52545" w:rsidRPr="004F0524" w:rsidRDefault="00A52545" w:rsidP="00D1526C">
            <w:pPr>
              <w:spacing w:line="300" w:lineRule="exac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4F0524" w:rsidRDefault="00A52545" w:rsidP="00F2784E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報償費</w:t>
            </w:r>
          </w:p>
        </w:tc>
        <w:tc>
          <w:tcPr>
            <w:tcW w:w="1276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4F0524" w:rsidRPr="004F0524" w:rsidTr="00D75E60">
        <w:trPr>
          <w:trHeight w:val="567"/>
        </w:trPr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:rsidR="00A52545" w:rsidRPr="004F0524" w:rsidRDefault="00A52545" w:rsidP="00D1526C">
            <w:pPr>
              <w:spacing w:line="300" w:lineRule="exac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4F0524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旅</w:t>
            </w:r>
            <w:r w:rsidR="0052279F" w:rsidRPr="004F052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F0524">
              <w:rPr>
                <w:rFonts w:hint="eastAsia"/>
                <w:color w:val="auto"/>
                <w:sz w:val="22"/>
                <w:szCs w:val="22"/>
              </w:rPr>
              <w:t>費</w:t>
            </w:r>
          </w:p>
        </w:tc>
        <w:tc>
          <w:tcPr>
            <w:tcW w:w="1276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4F0524" w:rsidRPr="004F0524" w:rsidTr="00D75E60">
        <w:trPr>
          <w:trHeight w:val="567"/>
        </w:trPr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:rsidR="004963EA" w:rsidRPr="004F0524" w:rsidRDefault="004963EA" w:rsidP="00D1526C">
            <w:pPr>
              <w:spacing w:line="300" w:lineRule="exac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63EA" w:rsidRPr="004F0524" w:rsidRDefault="005447AD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安全対策費</w:t>
            </w:r>
          </w:p>
        </w:tc>
        <w:tc>
          <w:tcPr>
            <w:tcW w:w="1276" w:type="dxa"/>
            <w:shd w:val="clear" w:color="auto" w:fill="auto"/>
          </w:tcPr>
          <w:p w:rsidR="004963EA" w:rsidRPr="004F0524" w:rsidRDefault="004963EA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963EA" w:rsidRPr="004F0524" w:rsidRDefault="004963EA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963EA" w:rsidRPr="004F0524" w:rsidRDefault="004963EA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963EA" w:rsidRPr="004F0524" w:rsidRDefault="004963EA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4963EA" w:rsidRPr="004F0524" w:rsidRDefault="004963EA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4F0524" w:rsidRPr="004F0524" w:rsidTr="00D75E60">
        <w:trPr>
          <w:trHeight w:val="567"/>
        </w:trPr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:rsidR="00D1526C" w:rsidRPr="004F0524" w:rsidRDefault="00D1526C" w:rsidP="00D1526C">
            <w:pPr>
              <w:spacing w:line="300" w:lineRule="exac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6C" w:rsidRPr="004F0524" w:rsidRDefault="00D1526C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その他</w:t>
            </w:r>
          </w:p>
        </w:tc>
        <w:tc>
          <w:tcPr>
            <w:tcW w:w="1276" w:type="dxa"/>
            <w:shd w:val="clear" w:color="auto" w:fill="auto"/>
          </w:tcPr>
          <w:p w:rsidR="00D1526C" w:rsidRPr="004F0524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1526C" w:rsidRPr="004F0524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1526C" w:rsidRPr="004F0524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1526C" w:rsidRPr="004F0524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1526C" w:rsidRPr="004F0524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4F0524" w:rsidRPr="004F0524" w:rsidTr="00D75E60">
        <w:trPr>
          <w:trHeight w:val="567"/>
        </w:trPr>
        <w:tc>
          <w:tcPr>
            <w:tcW w:w="392" w:type="dxa"/>
            <w:vMerge/>
            <w:shd w:val="clear" w:color="auto" w:fill="auto"/>
            <w:textDirection w:val="tbRlV"/>
            <w:vAlign w:val="center"/>
          </w:tcPr>
          <w:p w:rsidR="00A52545" w:rsidRPr="004F0524" w:rsidRDefault="00A52545" w:rsidP="00D1526C">
            <w:pPr>
              <w:spacing w:line="300" w:lineRule="exac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4F0524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小</w:t>
            </w:r>
            <w:r w:rsidR="0052279F" w:rsidRPr="004F052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F0524">
              <w:rPr>
                <w:rFonts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4F0524" w:rsidRPr="004F0524" w:rsidTr="00D75E60">
        <w:trPr>
          <w:trHeight w:val="567"/>
        </w:trPr>
        <w:tc>
          <w:tcPr>
            <w:tcW w:w="392" w:type="dxa"/>
            <w:vMerge w:val="restart"/>
            <w:shd w:val="clear" w:color="auto" w:fill="auto"/>
            <w:textDirection w:val="tbRlV"/>
            <w:vAlign w:val="center"/>
          </w:tcPr>
          <w:p w:rsidR="00A52545" w:rsidRPr="004F0524" w:rsidRDefault="00A52545" w:rsidP="00D1526C">
            <w:pPr>
              <w:spacing w:line="300" w:lineRule="exact"/>
              <w:ind w:left="113" w:right="113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その他活動経費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4F0524" w:rsidRDefault="00A52545" w:rsidP="00F2784E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需用費</w:t>
            </w:r>
          </w:p>
        </w:tc>
        <w:tc>
          <w:tcPr>
            <w:tcW w:w="1276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4F0524" w:rsidRPr="004F0524" w:rsidTr="00D75E60">
        <w:trPr>
          <w:trHeight w:val="567"/>
        </w:trPr>
        <w:tc>
          <w:tcPr>
            <w:tcW w:w="392" w:type="dxa"/>
            <w:vMerge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4F0524" w:rsidRDefault="00A52545" w:rsidP="00F2784E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役務費</w:t>
            </w:r>
          </w:p>
        </w:tc>
        <w:tc>
          <w:tcPr>
            <w:tcW w:w="1276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4F0524" w:rsidRPr="004F0524" w:rsidTr="00D75E60">
        <w:trPr>
          <w:trHeight w:val="567"/>
        </w:trPr>
        <w:tc>
          <w:tcPr>
            <w:tcW w:w="392" w:type="dxa"/>
            <w:vMerge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4F0524" w:rsidRDefault="00A52545" w:rsidP="00F2784E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委託料</w:t>
            </w:r>
          </w:p>
        </w:tc>
        <w:tc>
          <w:tcPr>
            <w:tcW w:w="1276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4F0524" w:rsidRPr="004F0524" w:rsidTr="00D75E60">
        <w:trPr>
          <w:trHeight w:val="567"/>
        </w:trPr>
        <w:tc>
          <w:tcPr>
            <w:tcW w:w="392" w:type="dxa"/>
            <w:vMerge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4F0524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使用料及び賃借料</w:t>
            </w:r>
          </w:p>
        </w:tc>
        <w:tc>
          <w:tcPr>
            <w:tcW w:w="1276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4F0524" w:rsidRPr="004F0524" w:rsidTr="00D75E60">
        <w:trPr>
          <w:trHeight w:val="567"/>
        </w:trPr>
        <w:tc>
          <w:tcPr>
            <w:tcW w:w="392" w:type="dxa"/>
            <w:vMerge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4F0524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原材料費</w:t>
            </w:r>
          </w:p>
        </w:tc>
        <w:tc>
          <w:tcPr>
            <w:tcW w:w="1276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4F0524" w:rsidRPr="004F0524" w:rsidTr="00D75E60">
        <w:trPr>
          <w:trHeight w:val="567"/>
        </w:trPr>
        <w:tc>
          <w:tcPr>
            <w:tcW w:w="392" w:type="dxa"/>
            <w:vMerge/>
            <w:shd w:val="clear" w:color="auto" w:fill="auto"/>
          </w:tcPr>
          <w:p w:rsidR="00D1526C" w:rsidRPr="004F0524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1526C" w:rsidRPr="004F0524" w:rsidRDefault="00D1526C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その他</w:t>
            </w:r>
          </w:p>
        </w:tc>
        <w:tc>
          <w:tcPr>
            <w:tcW w:w="1276" w:type="dxa"/>
            <w:shd w:val="clear" w:color="auto" w:fill="auto"/>
          </w:tcPr>
          <w:p w:rsidR="00D1526C" w:rsidRPr="004F0524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1526C" w:rsidRPr="004F0524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1526C" w:rsidRPr="004F0524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1526C" w:rsidRPr="004F0524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D1526C" w:rsidRPr="004F0524" w:rsidRDefault="00D1526C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4F0524" w:rsidRPr="004F0524" w:rsidTr="00D75E60">
        <w:trPr>
          <w:trHeight w:val="567"/>
        </w:trPr>
        <w:tc>
          <w:tcPr>
            <w:tcW w:w="392" w:type="dxa"/>
            <w:vMerge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52545" w:rsidRPr="004F0524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小</w:t>
            </w:r>
            <w:r w:rsidR="0052279F" w:rsidRPr="004F0524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F0524">
              <w:rPr>
                <w:rFonts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  <w:tr w:rsidR="004F0524" w:rsidRPr="004F0524" w:rsidTr="00D75E60">
        <w:trPr>
          <w:trHeight w:val="567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A52545" w:rsidRPr="004F0524" w:rsidRDefault="00A52545" w:rsidP="00113628">
            <w:pPr>
              <w:spacing w:line="300" w:lineRule="exact"/>
              <w:jc w:val="center"/>
              <w:rPr>
                <w:color w:val="auto"/>
                <w:sz w:val="22"/>
                <w:szCs w:val="22"/>
              </w:rPr>
            </w:pPr>
            <w:r w:rsidRPr="004F0524">
              <w:rPr>
                <w:rFonts w:hint="eastAsia"/>
                <w:color w:val="auto"/>
                <w:sz w:val="22"/>
                <w:szCs w:val="22"/>
              </w:rPr>
              <w:t>合</w:t>
            </w:r>
            <w:r w:rsidR="0052279F" w:rsidRPr="004F0524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4F0524">
              <w:rPr>
                <w:rFonts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A52545" w:rsidRPr="004F0524" w:rsidRDefault="00A52545" w:rsidP="00113628">
            <w:pPr>
              <w:spacing w:line="300" w:lineRule="exact"/>
              <w:rPr>
                <w:color w:val="auto"/>
                <w:sz w:val="22"/>
                <w:szCs w:val="22"/>
              </w:rPr>
            </w:pPr>
          </w:p>
        </w:tc>
      </w:tr>
    </w:tbl>
    <w:p w:rsidR="00FB3AE1" w:rsidRPr="004F0524" w:rsidRDefault="0057362A" w:rsidP="0057362A">
      <w:pPr>
        <w:spacing w:line="300" w:lineRule="exact"/>
        <w:ind w:firstLineChars="50" w:firstLine="103"/>
        <w:rPr>
          <w:color w:val="auto"/>
          <w:sz w:val="20"/>
          <w:szCs w:val="20"/>
        </w:rPr>
      </w:pPr>
      <w:r w:rsidRPr="004F0524">
        <w:rPr>
          <w:rFonts w:hint="eastAsia"/>
          <w:color w:val="auto"/>
          <w:sz w:val="20"/>
          <w:szCs w:val="20"/>
        </w:rPr>
        <w:t xml:space="preserve">注１ </w:t>
      </w:r>
      <w:r w:rsidR="00FB3AE1" w:rsidRPr="004F0524">
        <w:rPr>
          <w:rFonts w:hint="eastAsia"/>
          <w:color w:val="auto"/>
          <w:sz w:val="20"/>
          <w:szCs w:val="20"/>
        </w:rPr>
        <w:t>用紙の大きさは、Ａ４版と</w:t>
      </w:r>
      <w:r w:rsidRPr="004F0524">
        <w:rPr>
          <w:rFonts w:hint="eastAsia"/>
          <w:color w:val="auto"/>
          <w:sz w:val="20"/>
          <w:szCs w:val="20"/>
        </w:rPr>
        <w:t>する。</w:t>
      </w:r>
    </w:p>
    <w:p w:rsidR="00874F9B" w:rsidRPr="004F0524" w:rsidRDefault="00FB3AE1" w:rsidP="00874F9B">
      <w:pPr>
        <w:spacing w:line="300" w:lineRule="exact"/>
        <w:ind w:firstLineChars="150" w:firstLine="309"/>
        <w:rPr>
          <w:color w:val="auto"/>
        </w:rPr>
      </w:pPr>
      <w:r w:rsidRPr="004F0524">
        <w:rPr>
          <w:rFonts w:hint="eastAsia"/>
          <w:color w:val="auto"/>
          <w:sz w:val="20"/>
          <w:szCs w:val="20"/>
        </w:rPr>
        <w:t>２</w:t>
      </w:r>
      <w:r w:rsidR="0057362A" w:rsidRPr="004F0524">
        <w:rPr>
          <w:rFonts w:hint="eastAsia"/>
          <w:color w:val="auto"/>
          <w:sz w:val="20"/>
          <w:szCs w:val="20"/>
        </w:rPr>
        <w:t xml:space="preserve"> </w:t>
      </w:r>
      <w:r w:rsidRPr="004F0524">
        <w:rPr>
          <w:rFonts w:hint="eastAsia"/>
          <w:color w:val="auto"/>
          <w:sz w:val="20"/>
          <w:szCs w:val="20"/>
        </w:rPr>
        <w:t>内訳欄は、</w:t>
      </w:r>
      <w:r w:rsidR="00F8288F" w:rsidRPr="004F0524">
        <w:rPr>
          <w:rFonts w:hint="eastAsia"/>
          <w:color w:val="auto"/>
          <w:sz w:val="20"/>
          <w:szCs w:val="20"/>
        </w:rPr>
        <w:t>明細</w:t>
      </w:r>
      <w:r w:rsidRPr="004F0524">
        <w:rPr>
          <w:rFonts w:hint="eastAsia"/>
          <w:color w:val="auto"/>
          <w:sz w:val="20"/>
          <w:szCs w:val="20"/>
        </w:rPr>
        <w:t>を記入（必要な場合は別表を添付）</w:t>
      </w:r>
      <w:r w:rsidR="0057362A" w:rsidRPr="004F0524">
        <w:rPr>
          <w:rFonts w:hint="eastAsia"/>
          <w:color w:val="auto"/>
          <w:sz w:val="20"/>
          <w:szCs w:val="20"/>
        </w:rPr>
        <w:t>すること。</w:t>
      </w:r>
      <w:r w:rsidR="00874F9B" w:rsidRPr="004F0524">
        <w:rPr>
          <w:rFonts w:hint="eastAsia"/>
          <w:color w:val="auto"/>
        </w:rPr>
        <w:t xml:space="preserve"> </w:t>
      </w:r>
    </w:p>
    <w:p w:rsidR="001D5723" w:rsidRPr="004F0524" w:rsidRDefault="001D5723">
      <w:pPr>
        <w:ind w:firstLineChars="100" w:firstLine="246"/>
        <w:rPr>
          <w:color w:val="auto"/>
          <w:spacing w:val="28"/>
        </w:rPr>
      </w:pPr>
      <w:r w:rsidRPr="004F0524">
        <w:rPr>
          <w:color w:val="auto"/>
        </w:rPr>
        <w:br w:type="page"/>
      </w:r>
      <w:r w:rsidR="00CE772A" w:rsidRPr="004F0524">
        <w:rPr>
          <w:rFonts w:hint="eastAsia"/>
          <w:color w:val="auto"/>
        </w:rPr>
        <w:lastRenderedPageBreak/>
        <w:t>（別紙３</w:t>
      </w:r>
      <w:r w:rsidRPr="004F0524">
        <w:rPr>
          <w:rFonts w:hint="eastAsia"/>
          <w:color w:val="auto"/>
        </w:rPr>
        <w:t>）</w:t>
      </w:r>
    </w:p>
    <w:p w:rsidR="001D5723" w:rsidRPr="004F0524" w:rsidRDefault="001D5723">
      <w:pPr>
        <w:rPr>
          <w:color w:val="auto"/>
          <w:spacing w:val="28"/>
        </w:rPr>
      </w:pPr>
    </w:p>
    <w:p w:rsidR="001D5723" w:rsidRPr="004F0524" w:rsidRDefault="00224648">
      <w:pPr>
        <w:jc w:val="center"/>
        <w:rPr>
          <w:color w:val="auto"/>
          <w:spacing w:val="28"/>
        </w:rPr>
      </w:pPr>
      <w:r w:rsidRPr="004F0524">
        <w:rPr>
          <w:rFonts w:hint="eastAsia"/>
          <w:color w:val="auto"/>
          <w:sz w:val="22"/>
          <w:szCs w:val="22"/>
        </w:rPr>
        <w:t>令和</w:t>
      </w:r>
      <w:r w:rsidR="004B0644" w:rsidRPr="004F0524">
        <w:rPr>
          <w:rFonts w:hint="eastAsia"/>
          <w:color w:val="auto"/>
          <w:sz w:val="22"/>
          <w:szCs w:val="22"/>
        </w:rPr>
        <w:t>６</w:t>
      </w:r>
      <w:r w:rsidR="00D50666" w:rsidRPr="004F0524">
        <w:rPr>
          <w:rFonts w:hint="eastAsia"/>
          <w:color w:val="auto"/>
          <w:sz w:val="22"/>
          <w:szCs w:val="22"/>
        </w:rPr>
        <w:t>年度</w:t>
      </w:r>
      <w:r w:rsidR="001D5723" w:rsidRPr="004F0524">
        <w:rPr>
          <w:rFonts w:hint="eastAsia"/>
          <w:color w:val="auto"/>
        </w:rPr>
        <w:t>県民活動提案公募事業検査確認書</w:t>
      </w:r>
    </w:p>
    <w:p w:rsidR="001D5723" w:rsidRPr="004F0524" w:rsidRDefault="001D5723">
      <w:pPr>
        <w:rPr>
          <w:color w:val="auto"/>
          <w:spacing w:val="28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1D5723" w:rsidP="00EC205E">
      <w:pPr>
        <w:ind w:firstLineChars="3100" w:firstLine="7626"/>
        <w:rPr>
          <w:color w:val="auto"/>
          <w:spacing w:val="28"/>
        </w:rPr>
      </w:pPr>
      <w:r w:rsidRPr="004F0524">
        <w:rPr>
          <w:rFonts w:hint="eastAsia"/>
          <w:color w:val="auto"/>
        </w:rPr>
        <w:t xml:space="preserve">　年　月　日</w:t>
      </w:r>
    </w:p>
    <w:p w:rsidR="001D5723" w:rsidRPr="004F0524" w:rsidRDefault="001D5723">
      <w:pPr>
        <w:rPr>
          <w:color w:val="auto"/>
          <w:spacing w:val="28"/>
        </w:rPr>
      </w:pPr>
    </w:p>
    <w:p w:rsidR="001D5723" w:rsidRPr="004F0524" w:rsidRDefault="001D5723">
      <w:pPr>
        <w:rPr>
          <w:color w:val="auto"/>
          <w:spacing w:val="28"/>
        </w:rPr>
      </w:pPr>
    </w:p>
    <w:p w:rsidR="001D5723" w:rsidRPr="004F0524" w:rsidRDefault="001D5723">
      <w:pPr>
        <w:ind w:firstLineChars="400" w:firstLine="984"/>
        <w:rPr>
          <w:color w:val="auto"/>
          <w:spacing w:val="28"/>
        </w:rPr>
      </w:pPr>
      <w:r w:rsidRPr="004F0524">
        <w:rPr>
          <w:rFonts w:hint="eastAsia"/>
          <w:color w:val="auto"/>
        </w:rPr>
        <w:t>地方局長　様</w:t>
      </w:r>
    </w:p>
    <w:p w:rsidR="001D5723" w:rsidRPr="004F0524" w:rsidRDefault="001D5723">
      <w:pPr>
        <w:rPr>
          <w:color w:val="auto"/>
          <w:spacing w:val="28"/>
        </w:rPr>
      </w:pPr>
    </w:p>
    <w:p w:rsidR="001D5723" w:rsidRPr="004F0524" w:rsidRDefault="001D5723">
      <w:pPr>
        <w:rPr>
          <w:color w:val="auto"/>
          <w:spacing w:val="28"/>
        </w:rPr>
      </w:pPr>
    </w:p>
    <w:p w:rsidR="001D5723" w:rsidRPr="004F0524" w:rsidRDefault="001D5723">
      <w:pPr>
        <w:ind w:firstLineChars="1800" w:firstLine="4428"/>
        <w:rPr>
          <w:color w:val="auto"/>
          <w:spacing w:val="28"/>
        </w:rPr>
      </w:pPr>
      <w:r w:rsidRPr="004F0524">
        <w:rPr>
          <w:rFonts w:hint="eastAsia"/>
          <w:color w:val="auto"/>
        </w:rPr>
        <w:t>所　属</w:t>
      </w:r>
    </w:p>
    <w:p w:rsidR="001D5723" w:rsidRPr="004F0524" w:rsidRDefault="001D5723">
      <w:pPr>
        <w:ind w:firstLineChars="1800" w:firstLine="4428"/>
        <w:rPr>
          <w:color w:val="auto"/>
          <w:spacing w:val="28"/>
        </w:rPr>
      </w:pPr>
      <w:r w:rsidRPr="004F0524">
        <w:rPr>
          <w:rFonts w:hint="eastAsia"/>
          <w:color w:val="auto"/>
        </w:rPr>
        <w:t>職氏名　　　　　　　　　　　　　印</w:t>
      </w:r>
    </w:p>
    <w:p w:rsidR="001D5723" w:rsidRPr="004F0524" w:rsidRDefault="001D5723">
      <w:pPr>
        <w:rPr>
          <w:color w:val="auto"/>
          <w:spacing w:val="28"/>
        </w:rPr>
      </w:pPr>
    </w:p>
    <w:p w:rsidR="001D5723" w:rsidRPr="004F0524" w:rsidRDefault="001D5723">
      <w:pPr>
        <w:rPr>
          <w:color w:val="auto"/>
          <w:spacing w:val="28"/>
        </w:rPr>
      </w:pPr>
    </w:p>
    <w:p w:rsidR="001D5723" w:rsidRPr="004F0524" w:rsidRDefault="001D5723" w:rsidP="0075719A">
      <w:pPr>
        <w:ind w:firstLineChars="300" w:firstLine="738"/>
        <w:rPr>
          <w:color w:val="auto"/>
          <w:spacing w:val="28"/>
        </w:rPr>
      </w:pPr>
      <w:r w:rsidRPr="004F0524">
        <w:rPr>
          <w:rFonts w:hint="eastAsia"/>
          <w:color w:val="auto"/>
        </w:rPr>
        <w:t xml:space="preserve">　　年　　月　　日付け愛媛県指令</w:t>
      </w:r>
      <w:r w:rsidR="00F8288F" w:rsidRPr="004F0524">
        <w:rPr>
          <w:rFonts w:hint="eastAsia"/>
          <w:color w:val="auto"/>
        </w:rPr>
        <w:t xml:space="preserve">  </w:t>
      </w:r>
      <w:r w:rsidRPr="004F0524">
        <w:rPr>
          <w:rFonts w:hint="eastAsia"/>
          <w:color w:val="auto"/>
        </w:rPr>
        <w:t>森第　　　号で補助金交付決定のあったこのことについて、次のとおり確認しま</w:t>
      </w:r>
      <w:r w:rsidR="00E62D1E" w:rsidRPr="004F0524">
        <w:rPr>
          <w:rFonts w:hint="eastAsia"/>
          <w:color w:val="auto"/>
        </w:rPr>
        <w:t>した</w:t>
      </w:r>
      <w:r w:rsidRPr="004F0524">
        <w:rPr>
          <w:rFonts w:hint="eastAsia"/>
          <w:color w:val="auto"/>
        </w:rPr>
        <w:t>。</w:t>
      </w:r>
    </w:p>
    <w:p w:rsidR="001D5723" w:rsidRPr="004F0524" w:rsidRDefault="001D5723">
      <w:pPr>
        <w:rPr>
          <w:color w:val="auto"/>
          <w:spacing w:val="28"/>
        </w:rPr>
      </w:pPr>
    </w:p>
    <w:p w:rsidR="001D5723" w:rsidRPr="004F0524" w:rsidRDefault="001D5723">
      <w:pPr>
        <w:jc w:val="center"/>
        <w:rPr>
          <w:color w:val="auto"/>
        </w:rPr>
      </w:pPr>
      <w:r w:rsidRPr="004F0524">
        <w:rPr>
          <w:rFonts w:hint="eastAsia"/>
          <w:color w:val="auto"/>
        </w:rPr>
        <w:t>記</w:t>
      </w:r>
    </w:p>
    <w:p w:rsidR="001D5723" w:rsidRPr="004F0524" w:rsidRDefault="001D5723">
      <w:pPr>
        <w:ind w:firstLineChars="100" w:firstLine="246"/>
        <w:rPr>
          <w:color w:val="auto"/>
        </w:rPr>
      </w:pPr>
    </w:p>
    <w:p w:rsidR="001D5723" w:rsidRPr="004F0524" w:rsidRDefault="001D5723">
      <w:pPr>
        <w:ind w:firstLineChars="100" w:firstLine="246"/>
        <w:rPr>
          <w:color w:val="auto"/>
        </w:rPr>
      </w:pPr>
      <w:r w:rsidRPr="004F0524">
        <w:rPr>
          <w:rFonts w:hint="eastAsia"/>
          <w:color w:val="auto"/>
        </w:rPr>
        <w:t>１　事業内容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815"/>
        <w:gridCol w:w="1944"/>
        <w:gridCol w:w="1684"/>
        <w:gridCol w:w="1814"/>
      </w:tblGrid>
      <w:tr w:rsidR="004F0524" w:rsidRPr="004F0524">
        <w:trPr>
          <w:trHeight w:val="360"/>
        </w:trPr>
        <w:tc>
          <w:tcPr>
            <w:tcW w:w="1815" w:type="dxa"/>
          </w:tcPr>
          <w:p w:rsidR="001D5723" w:rsidRPr="004F0524" w:rsidRDefault="001D5723">
            <w:pPr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事業主体</w:t>
            </w:r>
          </w:p>
        </w:tc>
        <w:tc>
          <w:tcPr>
            <w:tcW w:w="1815" w:type="dxa"/>
          </w:tcPr>
          <w:p w:rsidR="001D5723" w:rsidRPr="004F0524" w:rsidRDefault="001D5723">
            <w:pPr>
              <w:pStyle w:val="a4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事業名</w:t>
            </w:r>
          </w:p>
        </w:tc>
        <w:tc>
          <w:tcPr>
            <w:tcW w:w="1944" w:type="dxa"/>
          </w:tcPr>
          <w:p w:rsidR="001D5723" w:rsidRPr="004F0524" w:rsidRDefault="001D5723">
            <w:pPr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1684" w:type="dxa"/>
          </w:tcPr>
          <w:p w:rsidR="001D5723" w:rsidRPr="004F0524" w:rsidRDefault="001D5723">
            <w:pPr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補助金</w:t>
            </w:r>
          </w:p>
        </w:tc>
        <w:tc>
          <w:tcPr>
            <w:tcW w:w="1814" w:type="dxa"/>
          </w:tcPr>
          <w:p w:rsidR="001D5723" w:rsidRPr="004F0524" w:rsidRDefault="001D5723">
            <w:pPr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備考</w:t>
            </w:r>
          </w:p>
        </w:tc>
      </w:tr>
      <w:tr w:rsidR="001D5723" w:rsidRPr="004F0524">
        <w:trPr>
          <w:trHeight w:val="708"/>
        </w:trPr>
        <w:tc>
          <w:tcPr>
            <w:tcW w:w="1815" w:type="dxa"/>
            <w:tcBorders>
              <w:bottom w:val="single" w:sz="4" w:space="0" w:color="auto"/>
            </w:tcBorders>
          </w:tcPr>
          <w:p w:rsidR="001D5723" w:rsidRPr="004F0524" w:rsidRDefault="001D5723">
            <w:pPr>
              <w:ind w:firstLineChars="100" w:firstLine="246"/>
              <w:rPr>
                <w:color w:val="auto"/>
              </w:rPr>
            </w:pPr>
          </w:p>
          <w:p w:rsidR="001D5723" w:rsidRPr="004F0524" w:rsidRDefault="001D5723">
            <w:pPr>
              <w:ind w:firstLineChars="100" w:firstLine="246"/>
              <w:rPr>
                <w:color w:val="auto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1D5723" w:rsidRPr="004F0524" w:rsidRDefault="001D5723">
            <w:pPr>
              <w:widowControl/>
              <w:rPr>
                <w:color w:val="auto"/>
              </w:rPr>
            </w:pPr>
          </w:p>
          <w:p w:rsidR="001D5723" w:rsidRPr="004F0524" w:rsidRDefault="001D5723">
            <w:pPr>
              <w:rPr>
                <w:color w:val="auto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1D5723" w:rsidRPr="004F0524" w:rsidRDefault="001D5723">
            <w:pPr>
              <w:widowControl/>
              <w:rPr>
                <w:color w:val="auto"/>
              </w:rPr>
            </w:pPr>
          </w:p>
          <w:p w:rsidR="001D5723" w:rsidRPr="004F0524" w:rsidRDefault="001D5723">
            <w:pPr>
              <w:rPr>
                <w:color w:val="auto"/>
              </w:rPr>
            </w:pP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1D5723" w:rsidRPr="004F0524" w:rsidRDefault="001D5723">
            <w:pPr>
              <w:widowControl/>
              <w:rPr>
                <w:color w:val="auto"/>
              </w:rPr>
            </w:pPr>
          </w:p>
          <w:p w:rsidR="001D5723" w:rsidRPr="004F0524" w:rsidRDefault="001D5723">
            <w:pPr>
              <w:rPr>
                <w:color w:val="auto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1D5723" w:rsidRPr="004F0524" w:rsidRDefault="001D5723">
            <w:pPr>
              <w:widowControl/>
              <w:rPr>
                <w:color w:val="auto"/>
              </w:rPr>
            </w:pPr>
          </w:p>
          <w:p w:rsidR="001D5723" w:rsidRPr="004F0524" w:rsidRDefault="001D5723">
            <w:pPr>
              <w:rPr>
                <w:color w:val="auto"/>
              </w:rPr>
            </w:pPr>
          </w:p>
        </w:tc>
      </w:tr>
    </w:tbl>
    <w:p w:rsidR="001D5723" w:rsidRPr="004F0524" w:rsidRDefault="001D5723">
      <w:pPr>
        <w:ind w:firstLineChars="100" w:firstLine="246"/>
        <w:rPr>
          <w:color w:val="auto"/>
        </w:rPr>
      </w:pPr>
    </w:p>
    <w:p w:rsidR="001D5723" w:rsidRPr="004F0524" w:rsidRDefault="001D5723">
      <w:pPr>
        <w:ind w:firstLineChars="100" w:firstLine="246"/>
        <w:rPr>
          <w:color w:val="auto"/>
        </w:rPr>
      </w:pPr>
      <w:r w:rsidRPr="004F0524">
        <w:rPr>
          <w:rFonts w:hint="eastAsia"/>
          <w:color w:val="auto"/>
        </w:rPr>
        <w:t>２　補助対象経費の内訳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2456"/>
        <w:gridCol w:w="4515"/>
      </w:tblGrid>
      <w:tr w:rsidR="004F0524" w:rsidRPr="004F0524">
        <w:trPr>
          <w:cantSplit/>
          <w:trHeight w:val="360"/>
        </w:trPr>
        <w:tc>
          <w:tcPr>
            <w:tcW w:w="2101" w:type="dxa"/>
          </w:tcPr>
          <w:p w:rsidR="001D5723" w:rsidRPr="004F0524" w:rsidRDefault="001D5723">
            <w:pPr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費目</w:t>
            </w:r>
          </w:p>
        </w:tc>
        <w:tc>
          <w:tcPr>
            <w:tcW w:w="2456" w:type="dxa"/>
          </w:tcPr>
          <w:p w:rsidR="001D5723" w:rsidRPr="004F0524" w:rsidRDefault="001D5723">
            <w:pPr>
              <w:pStyle w:val="a4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金額</w:t>
            </w:r>
          </w:p>
        </w:tc>
        <w:tc>
          <w:tcPr>
            <w:tcW w:w="4515" w:type="dxa"/>
          </w:tcPr>
          <w:p w:rsidR="001D5723" w:rsidRPr="004F0524" w:rsidRDefault="001D5723">
            <w:pPr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内容</w:t>
            </w:r>
          </w:p>
        </w:tc>
      </w:tr>
      <w:tr w:rsidR="001D5723" w:rsidRPr="004F0524">
        <w:trPr>
          <w:cantSplit/>
          <w:trHeight w:val="708"/>
        </w:trPr>
        <w:tc>
          <w:tcPr>
            <w:tcW w:w="2101" w:type="dxa"/>
            <w:tcBorders>
              <w:bottom w:val="single" w:sz="4" w:space="0" w:color="auto"/>
            </w:tcBorders>
          </w:tcPr>
          <w:p w:rsidR="001D5723" w:rsidRPr="004F0524" w:rsidRDefault="001D5723">
            <w:pPr>
              <w:ind w:firstLineChars="100" w:firstLine="246"/>
              <w:rPr>
                <w:color w:val="auto"/>
              </w:rPr>
            </w:pPr>
          </w:p>
          <w:p w:rsidR="001D5723" w:rsidRPr="004F0524" w:rsidRDefault="001D5723">
            <w:pPr>
              <w:ind w:firstLineChars="100" w:firstLine="246"/>
              <w:rPr>
                <w:color w:val="auto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</w:tcPr>
          <w:p w:rsidR="001D5723" w:rsidRPr="004F0524" w:rsidRDefault="001D5723">
            <w:pPr>
              <w:widowControl/>
              <w:rPr>
                <w:color w:val="auto"/>
              </w:rPr>
            </w:pPr>
          </w:p>
          <w:p w:rsidR="001D5723" w:rsidRPr="004F0524" w:rsidRDefault="001D5723">
            <w:pPr>
              <w:rPr>
                <w:color w:val="auto"/>
              </w:rPr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1D5723" w:rsidRPr="004F0524" w:rsidRDefault="001D5723">
            <w:pPr>
              <w:widowControl/>
              <w:rPr>
                <w:color w:val="auto"/>
              </w:rPr>
            </w:pPr>
          </w:p>
          <w:p w:rsidR="001D5723" w:rsidRPr="004F0524" w:rsidRDefault="001D5723">
            <w:pPr>
              <w:rPr>
                <w:color w:val="auto"/>
              </w:rPr>
            </w:pPr>
          </w:p>
          <w:p w:rsidR="001D5723" w:rsidRPr="004F0524" w:rsidRDefault="001D5723">
            <w:pPr>
              <w:rPr>
                <w:color w:val="auto"/>
              </w:rPr>
            </w:pPr>
          </w:p>
        </w:tc>
      </w:tr>
    </w:tbl>
    <w:p w:rsidR="001D5723" w:rsidRPr="004F0524" w:rsidRDefault="001D5723">
      <w:pPr>
        <w:ind w:firstLineChars="100" w:firstLine="246"/>
        <w:rPr>
          <w:color w:val="auto"/>
        </w:rPr>
      </w:pPr>
    </w:p>
    <w:p w:rsidR="001D5723" w:rsidRPr="004F0524" w:rsidRDefault="001D5723">
      <w:pPr>
        <w:ind w:firstLineChars="100" w:firstLine="246"/>
        <w:rPr>
          <w:color w:val="auto"/>
        </w:rPr>
      </w:pPr>
    </w:p>
    <w:p w:rsidR="001D5723" w:rsidRPr="004F0524" w:rsidRDefault="001D5723">
      <w:pPr>
        <w:ind w:firstLineChars="100" w:firstLine="246"/>
        <w:rPr>
          <w:color w:val="auto"/>
        </w:rPr>
      </w:pPr>
      <w:r w:rsidRPr="004F0524">
        <w:rPr>
          <w:rFonts w:hint="eastAsia"/>
          <w:color w:val="auto"/>
        </w:rPr>
        <w:t>３　検査年月日</w:t>
      </w:r>
    </w:p>
    <w:p w:rsidR="001D5723" w:rsidRPr="004F0524" w:rsidRDefault="001D5723" w:rsidP="0075719A">
      <w:pPr>
        <w:ind w:firstLineChars="500" w:firstLine="1230"/>
        <w:rPr>
          <w:color w:val="auto"/>
        </w:rPr>
      </w:pPr>
      <w:r w:rsidRPr="004F0524">
        <w:rPr>
          <w:rFonts w:hint="eastAsia"/>
          <w:color w:val="auto"/>
        </w:rPr>
        <w:t xml:space="preserve">　　年　　月　　日</w:t>
      </w:r>
    </w:p>
    <w:p w:rsidR="001D5723" w:rsidRPr="004F0524" w:rsidRDefault="001D5723">
      <w:pPr>
        <w:ind w:firstLineChars="300" w:firstLine="738"/>
        <w:rPr>
          <w:color w:val="auto"/>
        </w:rPr>
      </w:pPr>
    </w:p>
    <w:p w:rsidR="001D5723" w:rsidRPr="004F0524" w:rsidRDefault="001D5723">
      <w:pPr>
        <w:ind w:firstLineChars="100" w:firstLine="246"/>
        <w:rPr>
          <w:color w:val="auto"/>
        </w:rPr>
      </w:pPr>
      <w:r w:rsidRPr="004F0524">
        <w:rPr>
          <w:rFonts w:hint="eastAsia"/>
          <w:color w:val="auto"/>
        </w:rPr>
        <w:t>４　検査意見</w:t>
      </w:r>
    </w:p>
    <w:p w:rsidR="001D5723" w:rsidRPr="004F0524" w:rsidRDefault="001D5723">
      <w:pPr>
        <w:spacing w:line="300" w:lineRule="exact"/>
        <w:rPr>
          <w:color w:val="auto"/>
        </w:rPr>
      </w:pPr>
      <w:r w:rsidRPr="004F0524">
        <w:rPr>
          <w:color w:val="auto"/>
        </w:rPr>
        <w:br w:type="page"/>
      </w:r>
      <w:r w:rsidRPr="004F0524">
        <w:rPr>
          <w:rFonts w:hint="eastAsia"/>
          <w:color w:val="auto"/>
        </w:rPr>
        <w:lastRenderedPageBreak/>
        <w:t>（別紙</w:t>
      </w:r>
      <w:r w:rsidR="00CE772A" w:rsidRPr="004F0524">
        <w:rPr>
          <w:rFonts w:hint="eastAsia"/>
          <w:color w:val="auto"/>
        </w:rPr>
        <w:t>４</w:t>
      </w:r>
      <w:r w:rsidRPr="004F0524">
        <w:rPr>
          <w:rFonts w:hint="eastAsia"/>
          <w:color w:val="auto"/>
        </w:rPr>
        <w:t>）</w:t>
      </w:r>
    </w:p>
    <w:p w:rsidR="001D5723" w:rsidRPr="004F0524" w:rsidRDefault="00224648">
      <w:pPr>
        <w:spacing w:line="300" w:lineRule="exact"/>
        <w:jc w:val="center"/>
        <w:rPr>
          <w:color w:val="auto"/>
        </w:rPr>
      </w:pPr>
      <w:r w:rsidRPr="004F0524">
        <w:rPr>
          <w:rFonts w:hint="eastAsia"/>
          <w:color w:val="auto"/>
          <w:sz w:val="22"/>
          <w:szCs w:val="22"/>
        </w:rPr>
        <w:t>令和</w:t>
      </w:r>
      <w:r w:rsidR="004B0644" w:rsidRPr="004F0524">
        <w:rPr>
          <w:rFonts w:hint="eastAsia"/>
          <w:color w:val="auto"/>
          <w:sz w:val="22"/>
          <w:szCs w:val="22"/>
        </w:rPr>
        <w:t>６</w:t>
      </w:r>
      <w:r w:rsidR="00657657" w:rsidRPr="004F0524">
        <w:rPr>
          <w:rFonts w:hint="eastAsia"/>
          <w:color w:val="auto"/>
          <w:sz w:val="22"/>
          <w:szCs w:val="22"/>
        </w:rPr>
        <w:t>年度</w:t>
      </w:r>
      <w:r w:rsidR="001D5723" w:rsidRPr="004F0524">
        <w:rPr>
          <w:rFonts w:hint="eastAsia"/>
          <w:color w:val="auto"/>
        </w:rPr>
        <w:t>県民活動提案公募事業実績確認チェック表</w:t>
      </w:r>
    </w:p>
    <w:p w:rsidR="001D5723" w:rsidRPr="004F0524" w:rsidRDefault="001D5723">
      <w:pPr>
        <w:spacing w:line="300" w:lineRule="exact"/>
        <w:rPr>
          <w:color w:val="auto"/>
        </w:rPr>
      </w:pPr>
    </w:p>
    <w:p w:rsidR="001D5723" w:rsidRPr="004F0524" w:rsidRDefault="001D5723" w:rsidP="00265FFA">
      <w:pPr>
        <w:spacing w:line="300" w:lineRule="exact"/>
        <w:rPr>
          <w:color w:val="auto"/>
        </w:rPr>
      </w:pPr>
      <w:r w:rsidRPr="004F0524">
        <w:rPr>
          <w:rFonts w:hint="eastAsia"/>
          <w:color w:val="auto"/>
          <w:spacing w:val="62"/>
          <w:fitText w:val="968" w:id="-1020531200"/>
          <w:lang w:eastAsia="zh-TW"/>
        </w:rPr>
        <w:t>事業</w:t>
      </w:r>
      <w:r w:rsidRPr="004F0524">
        <w:rPr>
          <w:rFonts w:hint="eastAsia"/>
          <w:color w:val="auto"/>
          <w:fitText w:val="968" w:id="-1020531200"/>
          <w:lang w:eastAsia="zh-TW"/>
        </w:rPr>
        <w:t>名</w:t>
      </w:r>
      <w:r w:rsidRPr="004F0524">
        <w:rPr>
          <w:rFonts w:hint="eastAsia"/>
          <w:color w:val="auto"/>
          <w:lang w:eastAsia="zh-TW"/>
        </w:rPr>
        <w:t xml:space="preserve">　　：</w:t>
      </w:r>
    </w:p>
    <w:p w:rsidR="001D5723" w:rsidRPr="004F0524" w:rsidRDefault="001D5723" w:rsidP="00265FFA">
      <w:pPr>
        <w:spacing w:line="300" w:lineRule="exact"/>
        <w:rPr>
          <w:color w:val="auto"/>
        </w:rPr>
      </w:pPr>
      <w:r w:rsidRPr="004F0524">
        <w:rPr>
          <w:rFonts w:hint="eastAsia"/>
          <w:color w:val="auto"/>
          <w:lang w:eastAsia="zh-TW"/>
        </w:rPr>
        <w:t>実施主体　　：</w:t>
      </w:r>
    </w:p>
    <w:p w:rsidR="001D5723" w:rsidRPr="004F0524" w:rsidRDefault="001D5723">
      <w:pPr>
        <w:spacing w:line="300" w:lineRule="exact"/>
        <w:ind w:firstLineChars="200" w:firstLine="492"/>
        <w:rPr>
          <w:color w:val="auto"/>
        </w:rPr>
      </w:pPr>
    </w:p>
    <w:p w:rsidR="001D5723" w:rsidRPr="004F0524" w:rsidRDefault="001D5723">
      <w:pPr>
        <w:spacing w:line="300" w:lineRule="exact"/>
        <w:ind w:firstLineChars="200" w:firstLine="492"/>
        <w:rPr>
          <w:color w:val="auto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6349"/>
        <w:gridCol w:w="844"/>
        <w:gridCol w:w="1456"/>
      </w:tblGrid>
      <w:tr w:rsidR="004F0524" w:rsidRPr="004F0524" w:rsidTr="0006443B">
        <w:trPr>
          <w:trHeight w:val="567"/>
        </w:trPr>
        <w:tc>
          <w:tcPr>
            <w:tcW w:w="7517" w:type="dxa"/>
            <w:gridSpan w:val="2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チェック内容</w:t>
            </w:r>
          </w:p>
        </w:tc>
        <w:tc>
          <w:tcPr>
            <w:tcW w:w="874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適否</w:t>
            </w:r>
          </w:p>
        </w:tc>
        <w:tc>
          <w:tcPr>
            <w:tcW w:w="1532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備考</w:t>
            </w:r>
          </w:p>
        </w:tc>
      </w:tr>
      <w:tr w:rsidR="004F0524" w:rsidRPr="004F0524" w:rsidTr="0006443B">
        <w:trPr>
          <w:trHeight w:val="567"/>
        </w:trPr>
        <w:tc>
          <w:tcPr>
            <w:tcW w:w="726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１</w:t>
            </w:r>
          </w:p>
        </w:tc>
        <w:tc>
          <w:tcPr>
            <w:tcW w:w="6791" w:type="dxa"/>
            <w:vAlign w:val="center"/>
          </w:tcPr>
          <w:p w:rsidR="001D5723" w:rsidRPr="004F0524" w:rsidRDefault="001D5723">
            <w:pPr>
              <w:spacing w:line="300" w:lineRule="exact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事業計画書に記載した事業内容と整合しているか</w:t>
            </w:r>
          </w:p>
        </w:tc>
        <w:tc>
          <w:tcPr>
            <w:tcW w:w="874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適・否</w:t>
            </w:r>
          </w:p>
        </w:tc>
        <w:tc>
          <w:tcPr>
            <w:tcW w:w="1532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4F0524" w:rsidRPr="004F0524" w:rsidTr="0006443B">
        <w:trPr>
          <w:trHeight w:val="567"/>
        </w:trPr>
        <w:tc>
          <w:tcPr>
            <w:tcW w:w="726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２</w:t>
            </w:r>
          </w:p>
        </w:tc>
        <w:tc>
          <w:tcPr>
            <w:tcW w:w="6791" w:type="dxa"/>
            <w:vAlign w:val="center"/>
          </w:tcPr>
          <w:p w:rsidR="001D5723" w:rsidRPr="004F0524" w:rsidRDefault="001D5723">
            <w:pPr>
              <w:spacing w:line="300" w:lineRule="exact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実施状況写真の整備ができているか</w:t>
            </w:r>
          </w:p>
        </w:tc>
        <w:tc>
          <w:tcPr>
            <w:tcW w:w="874" w:type="dxa"/>
            <w:vAlign w:val="center"/>
          </w:tcPr>
          <w:p w:rsidR="001D5723" w:rsidRPr="004F0524" w:rsidRDefault="001D5723">
            <w:pPr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適・否</w:t>
            </w:r>
          </w:p>
        </w:tc>
        <w:tc>
          <w:tcPr>
            <w:tcW w:w="1532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4F0524" w:rsidRPr="004F0524" w:rsidTr="0006443B">
        <w:trPr>
          <w:trHeight w:val="567"/>
        </w:trPr>
        <w:tc>
          <w:tcPr>
            <w:tcW w:w="726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３</w:t>
            </w:r>
          </w:p>
        </w:tc>
        <w:tc>
          <w:tcPr>
            <w:tcW w:w="6791" w:type="dxa"/>
            <w:vAlign w:val="center"/>
          </w:tcPr>
          <w:p w:rsidR="001D5723" w:rsidRPr="004F0524" w:rsidRDefault="001D5723">
            <w:pPr>
              <w:spacing w:line="300" w:lineRule="exact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支出金額合計の不足はないか</w:t>
            </w:r>
          </w:p>
        </w:tc>
        <w:tc>
          <w:tcPr>
            <w:tcW w:w="874" w:type="dxa"/>
            <w:vAlign w:val="center"/>
          </w:tcPr>
          <w:p w:rsidR="001D5723" w:rsidRPr="004F0524" w:rsidRDefault="001D5723">
            <w:pPr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適・否</w:t>
            </w:r>
          </w:p>
        </w:tc>
        <w:tc>
          <w:tcPr>
            <w:tcW w:w="1532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4F0524" w:rsidRPr="004F0524" w:rsidTr="0006443B">
        <w:trPr>
          <w:trHeight w:val="567"/>
        </w:trPr>
        <w:tc>
          <w:tcPr>
            <w:tcW w:w="726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４</w:t>
            </w:r>
          </w:p>
        </w:tc>
        <w:tc>
          <w:tcPr>
            <w:tcW w:w="6791" w:type="dxa"/>
            <w:vAlign w:val="center"/>
          </w:tcPr>
          <w:p w:rsidR="001D5723" w:rsidRPr="004F0524" w:rsidRDefault="001D5723">
            <w:pPr>
              <w:spacing w:line="300" w:lineRule="exact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区分毎の支出額の20％を超える増減はないか</w:t>
            </w:r>
          </w:p>
        </w:tc>
        <w:tc>
          <w:tcPr>
            <w:tcW w:w="874" w:type="dxa"/>
            <w:vAlign w:val="center"/>
          </w:tcPr>
          <w:p w:rsidR="001D5723" w:rsidRPr="004F0524" w:rsidRDefault="001D5723">
            <w:pPr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適・否</w:t>
            </w:r>
          </w:p>
        </w:tc>
        <w:tc>
          <w:tcPr>
            <w:tcW w:w="1532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4F0524" w:rsidRPr="004F0524" w:rsidTr="0006443B">
        <w:trPr>
          <w:trHeight w:val="567"/>
        </w:trPr>
        <w:tc>
          <w:tcPr>
            <w:tcW w:w="726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５</w:t>
            </w:r>
          </w:p>
        </w:tc>
        <w:tc>
          <w:tcPr>
            <w:tcW w:w="6791" w:type="dxa"/>
            <w:vAlign w:val="center"/>
          </w:tcPr>
          <w:p w:rsidR="001D5723" w:rsidRPr="004F0524" w:rsidRDefault="001D5723">
            <w:pPr>
              <w:spacing w:line="300" w:lineRule="exact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補助対象経費の積算単価の上限を超えていないか</w:t>
            </w:r>
          </w:p>
        </w:tc>
        <w:tc>
          <w:tcPr>
            <w:tcW w:w="874" w:type="dxa"/>
            <w:vAlign w:val="center"/>
          </w:tcPr>
          <w:p w:rsidR="001D5723" w:rsidRPr="004F0524" w:rsidRDefault="001D5723">
            <w:pPr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適・否</w:t>
            </w:r>
          </w:p>
        </w:tc>
        <w:tc>
          <w:tcPr>
            <w:tcW w:w="1532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4F0524" w:rsidRPr="004F0524" w:rsidTr="0006443B">
        <w:trPr>
          <w:trHeight w:val="567"/>
        </w:trPr>
        <w:tc>
          <w:tcPr>
            <w:tcW w:w="726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６</w:t>
            </w:r>
          </w:p>
        </w:tc>
        <w:tc>
          <w:tcPr>
            <w:tcW w:w="6791" w:type="dxa"/>
            <w:vAlign w:val="center"/>
          </w:tcPr>
          <w:p w:rsidR="001D5723" w:rsidRPr="004F0524" w:rsidRDefault="001D5723">
            <w:pPr>
              <w:spacing w:line="300" w:lineRule="exact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支出証拠書類の整備が行われているか</w:t>
            </w:r>
          </w:p>
        </w:tc>
        <w:tc>
          <w:tcPr>
            <w:tcW w:w="874" w:type="dxa"/>
            <w:vAlign w:val="center"/>
          </w:tcPr>
          <w:p w:rsidR="001D5723" w:rsidRPr="004F0524" w:rsidRDefault="001D5723">
            <w:pPr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適・否</w:t>
            </w:r>
          </w:p>
        </w:tc>
        <w:tc>
          <w:tcPr>
            <w:tcW w:w="1532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4F0524" w:rsidRPr="004F0524" w:rsidTr="0006443B">
        <w:trPr>
          <w:trHeight w:val="567"/>
        </w:trPr>
        <w:tc>
          <w:tcPr>
            <w:tcW w:w="726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７</w:t>
            </w:r>
          </w:p>
        </w:tc>
        <w:tc>
          <w:tcPr>
            <w:tcW w:w="6791" w:type="dxa"/>
            <w:vAlign w:val="center"/>
          </w:tcPr>
          <w:p w:rsidR="001D5723" w:rsidRPr="004F0524" w:rsidRDefault="001D5723">
            <w:pPr>
              <w:spacing w:line="300" w:lineRule="exact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支出時期は適正であるか</w:t>
            </w:r>
          </w:p>
        </w:tc>
        <w:tc>
          <w:tcPr>
            <w:tcW w:w="874" w:type="dxa"/>
            <w:vAlign w:val="center"/>
          </w:tcPr>
          <w:p w:rsidR="001D5723" w:rsidRPr="004F0524" w:rsidRDefault="001D5723">
            <w:pPr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適・否</w:t>
            </w:r>
          </w:p>
        </w:tc>
        <w:tc>
          <w:tcPr>
            <w:tcW w:w="1532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</w:p>
        </w:tc>
      </w:tr>
      <w:tr w:rsidR="001D5723" w:rsidRPr="004F0524" w:rsidTr="0006443B">
        <w:trPr>
          <w:trHeight w:val="567"/>
        </w:trPr>
        <w:tc>
          <w:tcPr>
            <w:tcW w:w="726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８</w:t>
            </w:r>
          </w:p>
        </w:tc>
        <w:tc>
          <w:tcPr>
            <w:tcW w:w="6791" w:type="dxa"/>
            <w:vAlign w:val="center"/>
          </w:tcPr>
          <w:p w:rsidR="001D5723" w:rsidRPr="004F0524" w:rsidRDefault="001D5723">
            <w:pPr>
              <w:spacing w:line="300" w:lineRule="exact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補助対象外経費に対する支出はないか</w:t>
            </w:r>
          </w:p>
        </w:tc>
        <w:tc>
          <w:tcPr>
            <w:tcW w:w="874" w:type="dxa"/>
            <w:vAlign w:val="center"/>
          </w:tcPr>
          <w:p w:rsidR="001D5723" w:rsidRPr="004F0524" w:rsidRDefault="001D5723">
            <w:pPr>
              <w:jc w:val="center"/>
              <w:rPr>
                <w:color w:val="auto"/>
              </w:rPr>
            </w:pPr>
            <w:r w:rsidRPr="004F0524">
              <w:rPr>
                <w:rFonts w:hint="eastAsia"/>
                <w:color w:val="auto"/>
              </w:rPr>
              <w:t>適・否</w:t>
            </w:r>
          </w:p>
        </w:tc>
        <w:tc>
          <w:tcPr>
            <w:tcW w:w="1532" w:type="dxa"/>
            <w:vAlign w:val="center"/>
          </w:tcPr>
          <w:p w:rsidR="001D5723" w:rsidRPr="004F0524" w:rsidRDefault="001D5723">
            <w:pPr>
              <w:spacing w:line="300" w:lineRule="exact"/>
              <w:jc w:val="center"/>
              <w:rPr>
                <w:color w:val="auto"/>
              </w:rPr>
            </w:pPr>
          </w:p>
        </w:tc>
      </w:tr>
    </w:tbl>
    <w:p w:rsidR="001D5723" w:rsidRPr="004F0524" w:rsidRDefault="001D5723">
      <w:pPr>
        <w:spacing w:line="300" w:lineRule="exact"/>
        <w:ind w:firstLineChars="200" w:firstLine="492"/>
        <w:rPr>
          <w:color w:val="auto"/>
        </w:rPr>
      </w:pPr>
    </w:p>
    <w:p w:rsidR="001D5723" w:rsidRPr="004F0524" w:rsidRDefault="001D5723">
      <w:pPr>
        <w:ind w:firstLineChars="100" w:firstLine="246"/>
        <w:jc w:val="both"/>
        <w:rPr>
          <w:color w:val="auto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1D5723">
      <w:pPr>
        <w:rPr>
          <w:color w:val="auto"/>
        </w:rPr>
      </w:pPr>
    </w:p>
    <w:p w:rsidR="001D5723" w:rsidRPr="004F0524" w:rsidRDefault="00CE772A">
      <w:pPr>
        <w:rPr>
          <w:color w:val="auto"/>
          <w:spacing w:val="28"/>
        </w:rPr>
      </w:pPr>
      <w:r w:rsidRPr="004F0524">
        <w:rPr>
          <w:rFonts w:hint="eastAsia"/>
          <w:color w:val="auto"/>
        </w:rPr>
        <w:t>（別紙５</w:t>
      </w:r>
      <w:r w:rsidR="001D5723" w:rsidRPr="004F0524">
        <w:rPr>
          <w:rFonts w:hint="eastAsia"/>
          <w:color w:val="auto"/>
        </w:rPr>
        <w:t>）</w:t>
      </w:r>
    </w:p>
    <w:p w:rsidR="001D5723" w:rsidRPr="004F0524" w:rsidRDefault="001D5723">
      <w:pPr>
        <w:spacing w:line="300" w:lineRule="exact"/>
        <w:rPr>
          <w:snapToGrid w:val="0"/>
          <w:color w:val="auto"/>
        </w:rPr>
      </w:pPr>
    </w:p>
    <w:p w:rsidR="001D5723" w:rsidRPr="004F0524" w:rsidRDefault="001D5723">
      <w:pPr>
        <w:spacing w:line="300" w:lineRule="exact"/>
        <w:ind w:firstLineChars="100" w:firstLine="246"/>
        <w:rPr>
          <w:snapToGrid w:val="0"/>
          <w:color w:val="auto"/>
        </w:rPr>
      </w:pPr>
      <w:r w:rsidRPr="004F0524">
        <w:rPr>
          <w:rFonts w:hint="eastAsia"/>
          <w:snapToGrid w:val="0"/>
          <w:color w:val="auto"/>
        </w:rPr>
        <w:t>１　概算払請求金額の内訳</w:t>
      </w:r>
    </w:p>
    <w:p w:rsidR="001D5723" w:rsidRPr="004F0524" w:rsidRDefault="001D5723">
      <w:pPr>
        <w:spacing w:line="300" w:lineRule="exact"/>
        <w:rPr>
          <w:snapToGrid w:val="0"/>
          <w:color w:val="auto"/>
        </w:rPr>
      </w:pPr>
    </w:p>
    <w:p w:rsidR="001D5723" w:rsidRPr="004F0524" w:rsidRDefault="001D5723">
      <w:pPr>
        <w:spacing w:line="300" w:lineRule="exact"/>
        <w:rPr>
          <w:snapToGrid w:val="0"/>
          <w:color w:val="auto"/>
        </w:rPr>
      </w:pPr>
    </w:p>
    <w:tbl>
      <w:tblPr>
        <w:tblW w:w="9293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2434"/>
        <w:gridCol w:w="2478"/>
        <w:gridCol w:w="3082"/>
      </w:tblGrid>
      <w:tr w:rsidR="004F0524" w:rsidRPr="004F0524" w:rsidTr="00BF7945">
        <w:trPr>
          <w:trHeight w:val="678"/>
        </w:trPr>
        <w:tc>
          <w:tcPr>
            <w:tcW w:w="1299" w:type="dxa"/>
          </w:tcPr>
          <w:p w:rsidR="001D5723" w:rsidRPr="004F0524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  <w:p w:rsidR="001D5723" w:rsidRPr="004F0524" w:rsidRDefault="00F8288F">
            <w:pPr>
              <w:spacing w:line="300" w:lineRule="exact"/>
              <w:jc w:val="center"/>
              <w:rPr>
                <w:snapToGrid w:val="0"/>
                <w:color w:val="auto"/>
              </w:rPr>
            </w:pPr>
            <w:r w:rsidRPr="004F0524">
              <w:rPr>
                <w:rFonts w:hint="eastAsia"/>
                <w:snapToGrid w:val="0"/>
                <w:color w:val="auto"/>
              </w:rPr>
              <w:t>費　目</w:t>
            </w:r>
          </w:p>
          <w:p w:rsidR="001D5723" w:rsidRPr="004F0524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2434" w:type="dxa"/>
            <w:vAlign w:val="center"/>
          </w:tcPr>
          <w:p w:rsidR="001D5723" w:rsidRPr="004F0524" w:rsidRDefault="001D5723" w:rsidP="00BF7945">
            <w:pPr>
              <w:spacing w:line="300" w:lineRule="exact"/>
              <w:jc w:val="center"/>
              <w:rPr>
                <w:snapToGrid w:val="0"/>
                <w:color w:val="auto"/>
              </w:rPr>
            </w:pPr>
            <w:r w:rsidRPr="004F0524">
              <w:rPr>
                <w:rFonts w:hint="eastAsia"/>
                <w:snapToGrid w:val="0"/>
                <w:color w:val="auto"/>
              </w:rPr>
              <w:t>補助対象経費</w:t>
            </w:r>
          </w:p>
          <w:p w:rsidR="001D5723" w:rsidRPr="004F0524" w:rsidRDefault="001D5723" w:rsidP="00BF7945">
            <w:pPr>
              <w:spacing w:line="300" w:lineRule="exact"/>
              <w:jc w:val="center"/>
              <w:rPr>
                <w:snapToGrid w:val="0"/>
                <w:color w:val="auto"/>
              </w:rPr>
            </w:pPr>
            <w:r w:rsidRPr="004F0524">
              <w:rPr>
                <w:rFonts w:hint="eastAsia"/>
                <w:snapToGrid w:val="0"/>
                <w:color w:val="auto"/>
              </w:rPr>
              <w:t>（交付決定額）</w:t>
            </w:r>
          </w:p>
        </w:tc>
        <w:tc>
          <w:tcPr>
            <w:tcW w:w="2478" w:type="dxa"/>
          </w:tcPr>
          <w:p w:rsidR="001D5723" w:rsidRPr="004F0524" w:rsidRDefault="001D5723">
            <w:pPr>
              <w:spacing w:line="300" w:lineRule="exact"/>
              <w:ind w:left="68"/>
              <w:jc w:val="center"/>
              <w:rPr>
                <w:snapToGrid w:val="0"/>
                <w:color w:val="auto"/>
              </w:rPr>
            </w:pPr>
          </w:p>
          <w:p w:rsidR="001D5723" w:rsidRPr="004F0524" w:rsidRDefault="001D5723">
            <w:pPr>
              <w:spacing w:line="300" w:lineRule="exact"/>
              <w:ind w:left="68"/>
              <w:jc w:val="center"/>
              <w:rPr>
                <w:snapToGrid w:val="0"/>
                <w:color w:val="auto"/>
              </w:rPr>
            </w:pPr>
            <w:r w:rsidRPr="004F0524">
              <w:rPr>
                <w:rFonts w:hint="eastAsia"/>
                <w:snapToGrid w:val="0"/>
                <w:color w:val="auto"/>
              </w:rPr>
              <w:t>概算払請求額</w:t>
            </w:r>
          </w:p>
        </w:tc>
        <w:tc>
          <w:tcPr>
            <w:tcW w:w="3082" w:type="dxa"/>
          </w:tcPr>
          <w:p w:rsidR="001D5723" w:rsidRPr="004F0524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  <w:p w:rsidR="001D5723" w:rsidRPr="004F0524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  <w:r w:rsidRPr="004F0524">
              <w:rPr>
                <w:rFonts w:hint="eastAsia"/>
                <w:snapToGrid w:val="0"/>
                <w:color w:val="auto"/>
              </w:rPr>
              <w:t>備    　 考</w:t>
            </w:r>
          </w:p>
        </w:tc>
      </w:tr>
      <w:tr w:rsidR="004F0524" w:rsidRPr="004F0524">
        <w:trPr>
          <w:trHeight w:val="668"/>
        </w:trPr>
        <w:tc>
          <w:tcPr>
            <w:tcW w:w="1299" w:type="dxa"/>
          </w:tcPr>
          <w:p w:rsidR="001D5723" w:rsidRPr="004F0524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2434" w:type="dxa"/>
          </w:tcPr>
          <w:p w:rsidR="001D5723" w:rsidRPr="004F0524" w:rsidRDefault="001D5723">
            <w:pPr>
              <w:wordWrap w:val="0"/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2478" w:type="dxa"/>
          </w:tcPr>
          <w:p w:rsidR="001D5723" w:rsidRPr="004F0524" w:rsidRDefault="001D5723">
            <w:pPr>
              <w:spacing w:line="300" w:lineRule="exact"/>
              <w:ind w:left="68"/>
              <w:jc w:val="right"/>
              <w:rPr>
                <w:snapToGrid w:val="0"/>
                <w:color w:val="auto"/>
              </w:rPr>
            </w:pPr>
          </w:p>
        </w:tc>
        <w:tc>
          <w:tcPr>
            <w:tcW w:w="3082" w:type="dxa"/>
          </w:tcPr>
          <w:p w:rsidR="001D5723" w:rsidRPr="004F0524" w:rsidRDefault="001D5723">
            <w:pPr>
              <w:spacing w:line="300" w:lineRule="exact"/>
              <w:rPr>
                <w:snapToGrid w:val="0"/>
                <w:color w:val="auto"/>
              </w:rPr>
            </w:pPr>
          </w:p>
        </w:tc>
      </w:tr>
      <w:tr w:rsidR="004F0524" w:rsidRPr="004F0524">
        <w:trPr>
          <w:trHeight w:val="661"/>
        </w:trPr>
        <w:tc>
          <w:tcPr>
            <w:tcW w:w="1299" w:type="dxa"/>
          </w:tcPr>
          <w:p w:rsidR="001D5723" w:rsidRPr="004F0524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2434" w:type="dxa"/>
          </w:tcPr>
          <w:p w:rsidR="001D5723" w:rsidRPr="004F0524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2478" w:type="dxa"/>
          </w:tcPr>
          <w:p w:rsidR="001D5723" w:rsidRPr="004F0524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3082" w:type="dxa"/>
          </w:tcPr>
          <w:p w:rsidR="001D5723" w:rsidRPr="004F0524" w:rsidRDefault="001D5723">
            <w:pPr>
              <w:spacing w:line="300" w:lineRule="exact"/>
              <w:rPr>
                <w:snapToGrid w:val="0"/>
                <w:color w:val="auto"/>
              </w:rPr>
            </w:pPr>
          </w:p>
        </w:tc>
      </w:tr>
      <w:tr w:rsidR="004F0524" w:rsidRPr="004F0524">
        <w:trPr>
          <w:trHeight w:val="402"/>
        </w:trPr>
        <w:tc>
          <w:tcPr>
            <w:tcW w:w="1299" w:type="dxa"/>
          </w:tcPr>
          <w:p w:rsidR="001D5723" w:rsidRPr="004F0524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  <w:p w:rsidR="001D5723" w:rsidRPr="004F0524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2434" w:type="dxa"/>
          </w:tcPr>
          <w:p w:rsidR="001D5723" w:rsidRPr="004F0524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  <w:p w:rsidR="001D5723" w:rsidRPr="004F0524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2478" w:type="dxa"/>
          </w:tcPr>
          <w:p w:rsidR="001D5723" w:rsidRPr="004F0524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  <w:p w:rsidR="001D5723" w:rsidRPr="004F0524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3082" w:type="dxa"/>
          </w:tcPr>
          <w:p w:rsidR="001D5723" w:rsidRPr="004F0524" w:rsidRDefault="001D5723">
            <w:pPr>
              <w:spacing w:line="300" w:lineRule="exact"/>
              <w:rPr>
                <w:snapToGrid w:val="0"/>
                <w:color w:val="auto"/>
              </w:rPr>
            </w:pPr>
          </w:p>
        </w:tc>
      </w:tr>
      <w:tr w:rsidR="004F0524" w:rsidRPr="004F0524">
        <w:trPr>
          <w:trHeight w:val="691"/>
        </w:trPr>
        <w:tc>
          <w:tcPr>
            <w:tcW w:w="1299" w:type="dxa"/>
          </w:tcPr>
          <w:p w:rsidR="001D5723" w:rsidRPr="004F0524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2434" w:type="dxa"/>
          </w:tcPr>
          <w:p w:rsidR="001D5723" w:rsidRPr="004F0524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2478" w:type="dxa"/>
          </w:tcPr>
          <w:p w:rsidR="001D5723" w:rsidRPr="004F0524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3082" w:type="dxa"/>
          </w:tcPr>
          <w:p w:rsidR="001D5723" w:rsidRPr="004F0524" w:rsidRDefault="001D5723">
            <w:pPr>
              <w:spacing w:line="300" w:lineRule="exact"/>
              <w:rPr>
                <w:snapToGrid w:val="0"/>
                <w:color w:val="auto"/>
              </w:rPr>
            </w:pPr>
          </w:p>
        </w:tc>
      </w:tr>
      <w:tr w:rsidR="004F0524" w:rsidRPr="004F0524">
        <w:trPr>
          <w:trHeight w:val="615"/>
        </w:trPr>
        <w:tc>
          <w:tcPr>
            <w:tcW w:w="1299" w:type="dxa"/>
          </w:tcPr>
          <w:p w:rsidR="001D5723" w:rsidRPr="004F0524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2434" w:type="dxa"/>
          </w:tcPr>
          <w:p w:rsidR="001D5723" w:rsidRPr="004F0524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2478" w:type="dxa"/>
          </w:tcPr>
          <w:p w:rsidR="001D5723" w:rsidRPr="004F0524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3082" w:type="dxa"/>
          </w:tcPr>
          <w:p w:rsidR="001D5723" w:rsidRPr="004F0524" w:rsidRDefault="001D5723">
            <w:pPr>
              <w:spacing w:line="300" w:lineRule="exact"/>
              <w:rPr>
                <w:snapToGrid w:val="0"/>
                <w:color w:val="auto"/>
              </w:rPr>
            </w:pPr>
          </w:p>
        </w:tc>
      </w:tr>
      <w:tr w:rsidR="001D5723" w:rsidRPr="004F0524">
        <w:trPr>
          <w:trHeight w:val="654"/>
        </w:trPr>
        <w:tc>
          <w:tcPr>
            <w:tcW w:w="1299" w:type="dxa"/>
          </w:tcPr>
          <w:p w:rsidR="001D5723" w:rsidRPr="004F0524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  <w:p w:rsidR="001D5723" w:rsidRPr="004F0524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  <w:r w:rsidRPr="004F0524">
              <w:rPr>
                <w:rFonts w:hint="eastAsia"/>
                <w:snapToGrid w:val="0"/>
                <w:color w:val="auto"/>
              </w:rPr>
              <w:t>計</w:t>
            </w:r>
          </w:p>
          <w:p w:rsidR="001D5723" w:rsidRPr="004F0524" w:rsidRDefault="001D5723">
            <w:pPr>
              <w:spacing w:line="300" w:lineRule="exact"/>
              <w:jc w:val="center"/>
              <w:rPr>
                <w:snapToGrid w:val="0"/>
                <w:color w:val="auto"/>
              </w:rPr>
            </w:pPr>
          </w:p>
        </w:tc>
        <w:tc>
          <w:tcPr>
            <w:tcW w:w="2434" w:type="dxa"/>
          </w:tcPr>
          <w:p w:rsidR="001D5723" w:rsidRPr="004F0524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2478" w:type="dxa"/>
          </w:tcPr>
          <w:p w:rsidR="001D5723" w:rsidRPr="004F0524" w:rsidRDefault="001D5723">
            <w:pPr>
              <w:spacing w:line="300" w:lineRule="exact"/>
              <w:jc w:val="right"/>
              <w:rPr>
                <w:snapToGrid w:val="0"/>
                <w:color w:val="auto"/>
              </w:rPr>
            </w:pPr>
          </w:p>
        </w:tc>
        <w:tc>
          <w:tcPr>
            <w:tcW w:w="3082" w:type="dxa"/>
          </w:tcPr>
          <w:p w:rsidR="001D5723" w:rsidRPr="004F0524" w:rsidRDefault="001D5723">
            <w:pPr>
              <w:spacing w:line="300" w:lineRule="exact"/>
              <w:rPr>
                <w:snapToGrid w:val="0"/>
                <w:color w:val="auto"/>
              </w:rPr>
            </w:pPr>
          </w:p>
        </w:tc>
      </w:tr>
    </w:tbl>
    <w:p w:rsidR="001D5723" w:rsidRPr="004F0524" w:rsidRDefault="001D5723">
      <w:pPr>
        <w:ind w:leftChars="2100" w:left="5658" w:hangingChars="200" w:hanging="492"/>
        <w:rPr>
          <w:snapToGrid w:val="0"/>
          <w:color w:val="auto"/>
        </w:rPr>
      </w:pPr>
    </w:p>
    <w:p w:rsidR="001D5723" w:rsidRPr="004F0524" w:rsidRDefault="001D5723">
      <w:pPr>
        <w:ind w:leftChars="2100" w:left="5658" w:hangingChars="200" w:hanging="492"/>
        <w:rPr>
          <w:snapToGrid w:val="0"/>
          <w:color w:val="auto"/>
        </w:rPr>
      </w:pPr>
    </w:p>
    <w:p w:rsidR="001D5723" w:rsidRPr="004F0524" w:rsidRDefault="001D5723">
      <w:pPr>
        <w:ind w:leftChars="2100" w:left="5658" w:hangingChars="200" w:hanging="492"/>
        <w:rPr>
          <w:snapToGrid w:val="0"/>
          <w:color w:val="auto"/>
        </w:rPr>
      </w:pPr>
    </w:p>
    <w:p w:rsidR="001D5723" w:rsidRPr="004F0524" w:rsidRDefault="001D5723">
      <w:pPr>
        <w:ind w:firstLineChars="100" w:firstLine="246"/>
        <w:jc w:val="both"/>
        <w:rPr>
          <w:color w:val="auto"/>
        </w:rPr>
      </w:pPr>
      <w:r w:rsidRPr="004F0524">
        <w:rPr>
          <w:rFonts w:hint="eastAsia"/>
          <w:snapToGrid w:val="0"/>
          <w:color w:val="auto"/>
        </w:rPr>
        <w:t>２　概算払が必要な理由</w:t>
      </w:r>
    </w:p>
    <w:sectPr w:rsidR="001D5723" w:rsidRPr="004F0524">
      <w:footnotePr>
        <w:numRestart w:val="eachPage"/>
      </w:footnotePr>
      <w:pgSz w:w="11906" w:h="16838" w:code="9"/>
      <w:pgMar w:top="1247" w:right="1134" w:bottom="1134" w:left="1247" w:header="720" w:footer="720" w:gutter="0"/>
      <w:cols w:space="720"/>
      <w:noEndnote/>
      <w:docGrid w:type="linesAndChars" w:linePitch="36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B0B" w:rsidRDefault="00FF6B0B">
      <w:r>
        <w:separator/>
      </w:r>
    </w:p>
  </w:endnote>
  <w:endnote w:type="continuationSeparator" w:id="0">
    <w:p w:rsidR="00FF6B0B" w:rsidRDefault="00FF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723" w:rsidRDefault="001D5723">
    <w:pPr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B0B" w:rsidRDefault="00FF6B0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6B0B" w:rsidRDefault="00FF6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723" w:rsidRDefault="001D5723">
    <w:pPr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86061"/>
    <w:multiLevelType w:val="hybridMultilevel"/>
    <w:tmpl w:val="D5A4AA18"/>
    <w:lvl w:ilvl="0" w:tplc="3AF424E6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995FBE"/>
    <w:multiLevelType w:val="hybridMultilevel"/>
    <w:tmpl w:val="2A30DAA4"/>
    <w:lvl w:ilvl="0" w:tplc="693EE1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23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B0"/>
    <w:rsid w:val="00046DD2"/>
    <w:rsid w:val="0006443B"/>
    <w:rsid w:val="000A43AC"/>
    <w:rsid w:val="000E33AA"/>
    <w:rsid w:val="000F69AC"/>
    <w:rsid w:val="00113628"/>
    <w:rsid w:val="00115E47"/>
    <w:rsid w:val="001274F8"/>
    <w:rsid w:val="0014436C"/>
    <w:rsid w:val="00156A86"/>
    <w:rsid w:val="00157D5F"/>
    <w:rsid w:val="00163922"/>
    <w:rsid w:val="00165824"/>
    <w:rsid w:val="00197FDA"/>
    <w:rsid w:val="001D2242"/>
    <w:rsid w:val="001D5723"/>
    <w:rsid w:val="00200441"/>
    <w:rsid w:val="00210836"/>
    <w:rsid w:val="00224648"/>
    <w:rsid w:val="00234312"/>
    <w:rsid w:val="002373DB"/>
    <w:rsid w:val="00246514"/>
    <w:rsid w:val="00251AAB"/>
    <w:rsid w:val="00264EAC"/>
    <w:rsid w:val="00265FFA"/>
    <w:rsid w:val="00284288"/>
    <w:rsid w:val="00296676"/>
    <w:rsid w:val="002A3BC2"/>
    <w:rsid w:val="00322693"/>
    <w:rsid w:val="00326051"/>
    <w:rsid w:val="00336A3C"/>
    <w:rsid w:val="003726D5"/>
    <w:rsid w:val="003C7D04"/>
    <w:rsid w:val="0041193C"/>
    <w:rsid w:val="00434AC9"/>
    <w:rsid w:val="0044013E"/>
    <w:rsid w:val="004963EA"/>
    <w:rsid w:val="004B0644"/>
    <w:rsid w:val="004C46B9"/>
    <w:rsid w:val="004C4CB0"/>
    <w:rsid w:val="004D2FBA"/>
    <w:rsid w:val="004D5D62"/>
    <w:rsid w:val="004F0524"/>
    <w:rsid w:val="005056C2"/>
    <w:rsid w:val="0052279F"/>
    <w:rsid w:val="00534E91"/>
    <w:rsid w:val="005447AD"/>
    <w:rsid w:val="00561B07"/>
    <w:rsid w:val="0057362A"/>
    <w:rsid w:val="005A31DD"/>
    <w:rsid w:val="005B707D"/>
    <w:rsid w:val="005F33BB"/>
    <w:rsid w:val="006200D6"/>
    <w:rsid w:val="0063261E"/>
    <w:rsid w:val="00657657"/>
    <w:rsid w:val="006740E8"/>
    <w:rsid w:val="006A290C"/>
    <w:rsid w:val="00713A9D"/>
    <w:rsid w:val="00727726"/>
    <w:rsid w:val="0074046A"/>
    <w:rsid w:val="007422FB"/>
    <w:rsid w:val="0075719A"/>
    <w:rsid w:val="00780ECE"/>
    <w:rsid w:val="00792FB8"/>
    <w:rsid w:val="007A4DD7"/>
    <w:rsid w:val="007E0AAC"/>
    <w:rsid w:val="008006A8"/>
    <w:rsid w:val="00807370"/>
    <w:rsid w:val="00846019"/>
    <w:rsid w:val="00855607"/>
    <w:rsid w:val="00862A0E"/>
    <w:rsid w:val="00874F9B"/>
    <w:rsid w:val="008B610D"/>
    <w:rsid w:val="008E7D66"/>
    <w:rsid w:val="008F2BC9"/>
    <w:rsid w:val="00916242"/>
    <w:rsid w:val="00944ECC"/>
    <w:rsid w:val="00973F3E"/>
    <w:rsid w:val="0099119A"/>
    <w:rsid w:val="009A530C"/>
    <w:rsid w:val="009F43F7"/>
    <w:rsid w:val="00A006BD"/>
    <w:rsid w:val="00A0639F"/>
    <w:rsid w:val="00A070BA"/>
    <w:rsid w:val="00A1081B"/>
    <w:rsid w:val="00A52545"/>
    <w:rsid w:val="00A63A09"/>
    <w:rsid w:val="00A6511E"/>
    <w:rsid w:val="00AC55A8"/>
    <w:rsid w:val="00B20BD4"/>
    <w:rsid w:val="00B50FF4"/>
    <w:rsid w:val="00B54E95"/>
    <w:rsid w:val="00B84AA8"/>
    <w:rsid w:val="00BF7945"/>
    <w:rsid w:val="00C543FF"/>
    <w:rsid w:val="00CC2E22"/>
    <w:rsid w:val="00CE552F"/>
    <w:rsid w:val="00CE772A"/>
    <w:rsid w:val="00D1526C"/>
    <w:rsid w:val="00D50666"/>
    <w:rsid w:val="00D75E60"/>
    <w:rsid w:val="00DE225D"/>
    <w:rsid w:val="00E11FC0"/>
    <w:rsid w:val="00E62D1E"/>
    <w:rsid w:val="00EC205E"/>
    <w:rsid w:val="00ED7D79"/>
    <w:rsid w:val="00EF5564"/>
    <w:rsid w:val="00EF75F1"/>
    <w:rsid w:val="00F2784E"/>
    <w:rsid w:val="00F73FCA"/>
    <w:rsid w:val="00F80FBD"/>
    <w:rsid w:val="00F826A7"/>
    <w:rsid w:val="00F8288F"/>
    <w:rsid w:val="00FB3AE1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65DC5C-7945-4C10-A1C7-B7935B2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46" w:hangingChars="100" w:hanging="246"/>
    </w:pPr>
  </w:style>
  <w:style w:type="paragraph" w:styleId="3">
    <w:name w:val="Body Text Indent 3"/>
    <w:basedOn w:val="a"/>
    <w:semiHidden/>
    <w:pPr>
      <w:autoSpaceDE/>
      <w:autoSpaceDN/>
      <w:adjustRightInd/>
      <w:ind w:left="242" w:hangingChars="100" w:hanging="242"/>
      <w:jc w:val="both"/>
      <w:textAlignment w:val="auto"/>
    </w:pPr>
    <w:rPr>
      <w:rFonts w:ascii="Century" w:hAnsi="Century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A52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52545"/>
    <w:rPr>
      <w:rFonts w:ascii="ＭＳ 明朝" w:hAnsi="ＭＳ 明朝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52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52545"/>
    <w:rPr>
      <w:rFonts w:ascii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A52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74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40E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64B8-D5A7-464A-A914-E0E06ACF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宇都宮早也佳</dc:creator>
  <cp:lastModifiedBy>User</cp:lastModifiedBy>
  <cp:revision>2</cp:revision>
  <cp:lastPrinted>2020-11-25T04:05:00Z</cp:lastPrinted>
  <dcterms:created xsi:type="dcterms:W3CDTF">2024-04-25T06:35:00Z</dcterms:created>
  <dcterms:modified xsi:type="dcterms:W3CDTF">2024-04-25T06:35:00Z</dcterms:modified>
</cp:coreProperties>
</file>